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2073FA" w:rsidRPr="000364C9" w14:paraId="1032C3C4" w14:textId="77777777" w:rsidTr="0009366B">
        <w:tc>
          <w:tcPr>
            <w:tcW w:w="4383" w:type="dxa"/>
          </w:tcPr>
          <w:p w14:paraId="2F855C29" w14:textId="77777777" w:rsidR="002073FA" w:rsidRPr="000364C9" w:rsidRDefault="002073FA" w:rsidP="0009366B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</w:p>
        </w:tc>
        <w:tc>
          <w:tcPr>
            <w:tcW w:w="5103" w:type="dxa"/>
          </w:tcPr>
          <w:p w14:paraId="2A2D5348" w14:textId="77777777" w:rsidR="002073FA" w:rsidRPr="00E50D1A" w:rsidRDefault="002073FA" w:rsidP="0009366B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1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 w:rsidRPr="00E50D1A">
              <w:rPr>
                <w:rFonts w:ascii="Liberation Serif" w:hAnsi="Liberation Serif" w:cs="Liberation Serif"/>
              </w:rPr>
              <w:t>5</w:t>
            </w:r>
          </w:p>
          <w:p w14:paraId="27E0C873" w14:textId="77777777" w:rsidR="002073FA" w:rsidRPr="000364C9" w:rsidRDefault="002073FA" w:rsidP="0009366B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7576AEB4" w14:textId="77777777" w:rsidR="002073FA" w:rsidRPr="000364C9" w:rsidRDefault="002073FA" w:rsidP="0009366B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651921CE" w14:textId="31BF6095" w:rsidR="002073FA" w:rsidRPr="000364C9" w:rsidRDefault="002073FA" w:rsidP="0009366B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>
              <w:rPr>
                <w:rFonts w:ascii="Liberation Serif" w:hAnsi="Liberation Serif" w:cs="Liberation Serif"/>
              </w:rPr>
              <w:t xml:space="preserve">от 03.11.2024 </w:t>
            </w:r>
            <w:r w:rsidRPr="000364C9">
              <w:rPr>
                <w:rFonts w:ascii="Liberation Serif" w:hAnsi="Liberation Serif" w:cs="Liberation Serif"/>
              </w:rPr>
              <w:t xml:space="preserve">№  </w:t>
            </w:r>
            <w:bookmarkEnd w:id="1"/>
            <w:r>
              <w:rPr>
                <w:rFonts w:ascii="Liberation Serif" w:hAnsi="Liberation Serif" w:cs="Liberation Serif"/>
              </w:rPr>
              <w:t>2194/46/36</w:t>
            </w:r>
            <w:bookmarkStart w:id="2" w:name="_GoBack"/>
            <w:bookmarkEnd w:id="2"/>
          </w:p>
        </w:tc>
      </w:tr>
      <w:bookmarkEnd w:id="0"/>
    </w:tbl>
    <w:p w14:paraId="068CE736" w14:textId="77777777" w:rsidR="002073FA" w:rsidRDefault="002073FA" w:rsidP="002073FA"/>
    <w:p w14:paraId="0D5769C6" w14:textId="77777777" w:rsidR="008250D8" w:rsidRPr="002073FA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Положение</w:t>
      </w:r>
    </w:p>
    <w:p w14:paraId="6D819A95" w14:textId="39FE8665" w:rsidR="008250D8" w:rsidRPr="002073FA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о </w:t>
      </w:r>
      <w:r w:rsidR="00633376" w:rsidRPr="002073FA">
        <w:rPr>
          <w:rFonts w:ascii="Liberation Serif" w:eastAsia="Liberation Serif" w:hAnsi="Liberation Serif" w:cs="Liberation Serif"/>
          <w:i/>
          <w:u w:val="single"/>
        </w:rPr>
        <w:t>интеллектуальном конкурсе</w:t>
      </w:r>
      <w:r w:rsidRPr="002073FA">
        <w:rPr>
          <w:rFonts w:ascii="Liberation Serif" w:eastAsia="Liberation Serif" w:hAnsi="Liberation Serif" w:cs="Liberation Serif"/>
          <w:i/>
          <w:u w:val="single"/>
        </w:rPr>
        <w:t xml:space="preserve"> </w:t>
      </w:r>
      <w:r w:rsidR="00633376" w:rsidRPr="002073FA">
        <w:rPr>
          <w:rFonts w:ascii="Liberation Serif" w:eastAsia="Liberation Serif" w:hAnsi="Liberation Serif" w:cs="Liberation Serif"/>
          <w:i/>
          <w:u w:val="single"/>
        </w:rPr>
        <w:t>«Юные Академики»</w:t>
      </w:r>
      <w:r w:rsidR="00633376" w:rsidRPr="002073FA">
        <w:rPr>
          <w:rFonts w:ascii="Liberation Serif" w:eastAsia="Liberation Serif" w:hAnsi="Liberation Serif" w:cs="Liberation Serif"/>
        </w:rPr>
        <w:t xml:space="preserve"> </w:t>
      </w:r>
      <w:r w:rsidRPr="002073FA">
        <w:rPr>
          <w:rFonts w:ascii="Liberation Serif" w:eastAsia="Liberation Serif" w:hAnsi="Liberation Serif" w:cs="Liberation Serif"/>
        </w:rPr>
        <w:t xml:space="preserve">для воспитанников </w:t>
      </w:r>
      <w:r w:rsidR="00633376" w:rsidRPr="002073FA">
        <w:rPr>
          <w:rFonts w:ascii="Liberation Serif" w:eastAsia="Liberation Serif" w:hAnsi="Liberation Serif" w:cs="Liberation Serif"/>
          <w:i/>
          <w:u w:val="single"/>
        </w:rPr>
        <w:t xml:space="preserve">6 – 7 лет </w:t>
      </w:r>
      <w:r w:rsidRPr="002073FA">
        <w:rPr>
          <w:rFonts w:ascii="Liberation Serif" w:eastAsia="Liberation Serif" w:hAnsi="Liberation Serif" w:cs="Liberation Serif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2073FA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2073FA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5BF214FB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</w:t>
      </w:r>
      <w:proofErr w:type="gramStart"/>
      <w:r w:rsidRPr="002073FA">
        <w:rPr>
          <w:rFonts w:ascii="Liberation Serif" w:eastAsia="Liberation Serif" w:hAnsi="Liberation Serif" w:cs="Liberation Serif"/>
          <w:color w:val="000000"/>
        </w:rPr>
        <w:t xml:space="preserve">проведения </w:t>
      </w:r>
      <w:r w:rsidR="00BE5585" w:rsidRPr="002073FA">
        <w:rPr>
          <w:rFonts w:ascii="Liberation Serif" w:eastAsia="Liberation Serif" w:hAnsi="Liberation Serif" w:cs="Liberation Serif"/>
          <w:i/>
          <w:color w:val="000000"/>
          <w:u w:val="single"/>
        </w:rPr>
        <w:t xml:space="preserve"> </w:t>
      </w:r>
      <w:r w:rsidR="00BE5585" w:rsidRPr="002073FA">
        <w:rPr>
          <w:rFonts w:ascii="Liberation Serif" w:eastAsia="Liberation Serif" w:hAnsi="Liberation Serif" w:cs="Liberation Serif"/>
          <w:color w:val="000000"/>
          <w:u w:val="single"/>
        </w:rPr>
        <w:t>конкурса</w:t>
      </w:r>
      <w:proofErr w:type="gramEnd"/>
      <w:r w:rsidR="00633376" w:rsidRPr="002073FA">
        <w:rPr>
          <w:rFonts w:ascii="Liberation Serif" w:eastAsia="Liberation Serif" w:hAnsi="Liberation Serif" w:cs="Liberation Serif"/>
          <w:color w:val="000000"/>
          <w:u w:val="single"/>
        </w:rPr>
        <w:t xml:space="preserve"> «Юные Академики»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для воспитанников </w:t>
      </w:r>
      <w:r w:rsidR="00633376" w:rsidRPr="002073FA">
        <w:rPr>
          <w:rFonts w:ascii="Liberation Serif" w:eastAsia="Liberation Serif" w:hAnsi="Liberation Serif" w:cs="Liberation Serif"/>
          <w:color w:val="000000"/>
          <w:u w:val="single"/>
        </w:rPr>
        <w:t>6-7 лет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</w:t>
      </w:r>
      <w:proofErr w:type="spellStart"/>
      <w:r w:rsidRPr="002073FA">
        <w:rPr>
          <w:rFonts w:ascii="Liberation Serif" w:eastAsia="Liberation Serif" w:hAnsi="Liberation Serif" w:cs="Liberation Serif"/>
          <w:color w:val="000000"/>
        </w:rPr>
        <w:t>лет</w:t>
      </w:r>
      <w:proofErr w:type="spellEnd"/>
      <w:r w:rsidRPr="002073FA">
        <w:rPr>
          <w:rFonts w:ascii="Liberation Serif" w:eastAsia="Liberation Serif" w:hAnsi="Liberation Serif" w:cs="Liberation Serif"/>
          <w:color w:val="000000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0B760A" w:rsidRPr="002073FA">
        <w:rPr>
          <w:rFonts w:ascii="Liberation Serif" w:eastAsia="Liberation Serif" w:hAnsi="Liberation Serif" w:cs="Liberation Serif"/>
          <w:color w:val="000000"/>
        </w:rPr>
        <w:t>3</w:t>
      </w:r>
      <w:r w:rsidRPr="002073FA">
        <w:rPr>
          <w:rFonts w:ascii="Liberation Serif" w:eastAsia="Liberation Serif" w:hAnsi="Liberation Serif" w:cs="Liberation Serif"/>
          <w:color w:val="000000"/>
        </w:rPr>
        <w:t>/202</w:t>
      </w:r>
      <w:r w:rsidR="000B760A" w:rsidRPr="002073FA">
        <w:rPr>
          <w:rFonts w:ascii="Liberation Serif" w:eastAsia="Liberation Serif" w:hAnsi="Liberation Serif" w:cs="Liberation Serif"/>
          <w:color w:val="000000"/>
        </w:rPr>
        <w:t>4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2ADD189C" w14:textId="3738ED0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</w:t>
      </w:r>
      <w:r w:rsidR="007C5046" w:rsidRPr="002073FA">
        <w:rPr>
          <w:rFonts w:ascii="Liberation Serif" w:eastAsia="Liberation Serif" w:hAnsi="Liberation Serif" w:cs="Liberation Serif"/>
          <w:color w:val="000000"/>
        </w:rPr>
        <w:t xml:space="preserve">распоряжением </w:t>
      </w:r>
      <w:r w:rsidRPr="002073FA">
        <w:rPr>
          <w:rFonts w:ascii="Liberation Serif" w:eastAsia="Liberation Serif" w:hAnsi="Liberation Serif" w:cs="Liberation Serif"/>
        </w:rPr>
        <w:t>Департамента образования Администрации города Екатеринбурга</w:t>
      </w:r>
      <w:r w:rsidR="002073FA">
        <w:rPr>
          <w:rFonts w:ascii="Liberation Serif" w:eastAsia="Liberation Serif" w:hAnsi="Liberation Serif" w:cs="Liberation Serif"/>
        </w:rPr>
        <w:t xml:space="preserve"> от 03.11.2024 № 2194/46/36</w:t>
      </w:r>
      <w:r w:rsidRPr="002073FA">
        <w:rPr>
          <w:rFonts w:ascii="Liberation Serif" w:eastAsia="Liberation Serif" w:hAnsi="Liberation Serif" w:cs="Liberation Serif"/>
        </w:rPr>
        <w:t>, в 202</w:t>
      </w:r>
      <w:r w:rsidR="000B760A" w:rsidRPr="002073FA">
        <w:rPr>
          <w:rFonts w:ascii="Liberation Serif" w:eastAsia="Liberation Serif" w:hAnsi="Liberation Serif" w:cs="Liberation Serif"/>
        </w:rPr>
        <w:t>3</w:t>
      </w:r>
      <w:r w:rsidRPr="002073FA">
        <w:rPr>
          <w:rFonts w:ascii="Liberation Serif" w:eastAsia="Liberation Serif" w:hAnsi="Liberation Serif" w:cs="Liberation Serif"/>
        </w:rPr>
        <w:t>/202</w:t>
      </w:r>
      <w:r w:rsidR="000B760A" w:rsidRPr="002073FA">
        <w:rPr>
          <w:rFonts w:ascii="Liberation Serif" w:eastAsia="Liberation Serif" w:hAnsi="Liberation Serif" w:cs="Liberation Serif"/>
        </w:rPr>
        <w:t>4</w:t>
      </w:r>
      <w:r w:rsidRPr="002073FA">
        <w:rPr>
          <w:rFonts w:ascii="Liberation Serif" w:eastAsia="Liberation Serif" w:hAnsi="Liberation Serif" w:cs="Liberation Serif"/>
        </w:rPr>
        <w:t xml:space="preserve"> учебном году.</w:t>
      </w:r>
    </w:p>
    <w:p w14:paraId="7F05E612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7A5494FC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BE5585" w:rsidRPr="002073FA">
        <w:rPr>
          <w:rFonts w:ascii="Liberation Serif" w:eastAsia="Liberation Serif" w:hAnsi="Liberation Serif" w:cs="Liberation Serif"/>
          <w:color w:val="000000"/>
          <w:u w:val="single"/>
        </w:rPr>
        <w:t>ДОО</w:t>
      </w:r>
      <w:r w:rsidR="00633376" w:rsidRPr="002073FA">
        <w:rPr>
          <w:rFonts w:ascii="Liberation Serif" w:eastAsia="Liberation Serif" w:hAnsi="Liberation Serif" w:cs="Liberation Serif"/>
          <w:color w:val="000000"/>
          <w:u w:val="single"/>
        </w:rPr>
        <w:t xml:space="preserve"> № 82</w:t>
      </w:r>
      <w:r w:rsidRPr="002073FA">
        <w:rPr>
          <w:rFonts w:ascii="Liberation Serif" w:eastAsia="Liberation Serif" w:hAnsi="Liberation Serif" w:cs="Liberation Serif"/>
          <w:color w:val="000000"/>
          <w:u w:val="single"/>
        </w:rPr>
        <w:t xml:space="preserve"> (</w:t>
      </w:r>
      <w:r w:rsidRPr="002073FA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593E4E80" w14:textId="25DD4BCA" w:rsidR="008250D8" w:rsidRPr="002073FA" w:rsidRDefault="00813505" w:rsidP="006333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proofErr w:type="gramStart"/>
      <w:r w:rsidR="00633376" w:rsidRPr="002073FA">
        <w:rPr>
          <w:rFonts w:ascii="Liberation Serif" w:eastAsia="Liberation Serif" w:hAnsi="Liberation Serif" w:cs="Liberation Serif"/>
          <w:color w:val="000000"/>
          <w:u w:val="single"/>
        </w:rPr>
        <w:t>https://madou82.tvoysadik.ru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 в</w:t>
      </w:r>
      <w:proofErr w:type="gramEnd"/>
      <w:r w:rsidRPr="002073FA">
        <w:rPr>
          <w:rFonts w:ascii="Liberation Serif" w:eastAsia="Liberation Serif" w:hAnsi="Liberation Serif" w:cs="Liberation Serif"/>
          <w:color w:val="000000"/>
        </w:rPr>
        <w:t> специализированном разделе Мероприятия (далее – сайт Организатора).</w:t>
      </w:r>
    </w:p>
    <w:p w14:paraId="4656598B" w14:textId="77777777" w:rsidR="008250D8" w:rsidRPr="002073FA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9B6098D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0DD2817E" w:rsidR="00BE5585" w:rsidRPr="002073FA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2073FA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2073FA">
        <w:rPr>
          <w:rFonts w:ascii="Liberation Serif" w:eastAsia="Liberation Serif" w:hAnsi="Liberation Serif" w:cs="Liberation Serif"/>
          <w:color w:val="000000"/>
        </w:rPr>
        <w:t xml:space="preserve">детей, </w:t>
      </w:r>
      <w:proofErr w:type="gramStart"/>
      <w:r w:rsidR="007C5046" w:rsidRPr="002073FA">
        <w:rPr>
          <w:rFonts w:ascii="Liberation Serif" w:eastAsia="Liberation Serif" w:hAnsi="Liberation Serif" w:cs="Liberation Serif"/>
          <w:color w:val="000000"/>
        </w:rPr>
        <w:t>реализации</w:t>
      </w:r>
      <w:r w:rsidR="00BE5585" w:rsidRPr="002073FA">
        <w:rPr>
          <w:rFonts w:ascii="Liberation Serif" w:eastAsia="Liberation Serif" w:hAnsi="Liberation Serif" w:cs="Liberation Serif"/>
          <w:color w:val="000000"/>
        </w:rPr>
        <w:t xml:space="preserve">  их</w:t>
      </w:r>
      <w:proofErr w:type="gramEnd"/>
      <w:r w:rsidR="00BE5585" w:rsidRPr="002073FA">
        <w:rPr>
          <w:rFonts w:ascii="Liberation Serif" w:eastAsia="Liberation Serif" w:hAnsi="Liberation Serif" w:cs="Liberation Serif"/>
          <w:color w:val="000000"/>
        </w:rPr>
        <w:t xml:space="preserve">  личностного потенциала  и  позитивной социализации.</w:t>
      </w:r>
    </w:p>
    <w:p w14:paraId="3231FE66" w14:textId="77777777" w:rsidR="008250D8" w:rsidRPr="002073FA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3" w:name="_heading=h.gjdgxs" w:colFirst="0" w:colLast="0"/>
      <w:bookmarkEnd w:id="3"/>
      <w:r w:rsidRPr="002073FA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2073FA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06710BB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2073FA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2073FA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1F1DC07B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708A5823" w:rsidR="0032346B" w:rsidRPr="002073FA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633376" w:rsidRPr="002073FA">
        <w:rPr>
          <w:rFonts w:ascii="Liberation Serif" w:eastAsia="Liberation Serif" w:hAnsi="Liberation Serif" w:cs="Liberation Serif"/>
          <w:color w:val="000000"/>
          <w:u w:val="single"/>
        </w:rPr>
        <w:t xml:space="preserve">познавательное </w:t>
      </w:r>
      <w:r w:rsidRPr="002073FA">
        <w:rPr>
          <w:rFonts w:ascii="Liberation Serif" w:eastAsia="Liberation Serif" w:hAnsi="Liberation Serif" w:cs="Liberation Serif"/>
          <w:color w:val="000000"/>
          <w:u w:val="single"/>
        </w:rPr>
        <w:t>развитие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. Тематика мероприятия: </w:t>
      </w:r>
      <w:r w:rsidR="00557EB3" w:rsidRPr="002073FA">
        <w:rPr>
          <w:rFonts w:ascii="Liberation Serif" w:eastAsia="Liberation Serif" w:hAnsi="Liberation Serif" w:cs="Liberation Serif"/>
          <w:color w:val="000000"/>
        </w:rPr>
        <w:t>«300 лет Российской Академии наук</w:t>
      </w:r>
      <w:r w:rsidR="00633376" w:rsidRPr="002073FA">
        <w:rPr>
          <w:rFonts w:ascii="Liberation Serif" w:eastAsia="Liberation Serif" w:hAnsi="Liberation Serif" w:cs="Liberation Serif"/>
          <w:color w:val="000000"/>
        </w:rPr>
        <w:t>»</w:t>
      </w:r>
    </w:p>
    <w:p w14:paraId="39FA2B86" w14:textId="77777777" w:rsidR="008250D8" w:rsidRPr="002073FA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lastRenderedPageBreak/>
        <w:t>Сроки проведения Мероприятия.</w:t>
      </w:r>
    </w:p>
    <w:p w14:paraId="4D6485CD" w14:textId="77777777" w:rsidR="008250D8" w:rsidRPr="002073FA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46DE650" w14:textId="623DD976" w:rsidR="008250D8" w:rsidRPr="002073FA" w:rsidRDefault="008509E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b/>
        </w:rPr>
      </w:pPr>
      <w:r w:rsidRPr="002073FA">
        <w:rPr>
          <w:rFonts w:ascii="Liberation Serif" w:eastAsia="Liberation Serif" w:hAnsi="Liberation Serif" w:cs="Liberation Serif"/>
          <w:b/>
        </w:rPr>
        <w:t xml:space="preserve">Отборочный этап: </w:t>
      </w:r>
      <w:r w:rsidRPr="002073FA">
        <w:rPr>
          <w:rFonts w:ascii="Liberation Serif" w:eastAsia="Liberation Serif" w:hAnsi="Liberation Serif" w:cs="Liberation Serif"/>
          <w:b/>
          <w:u w:val="single"/>
        </w:rPr>
        <w:t>01.04.2024г -21.04.2024</w:t>
      </w:r>
      <w:r w:rsidR="0032346B" w:rsidRPr="002073FA">
        <w:rPr>
          <w:rFonts w:ascii="Liberation Serif" w:eastAsia="Liberation Serif" w:hAnsi="Liberation Serif" w:cs="Liberation Serif"/>
          <w:b/>
          <w:u w:val="single"/>
        </w:rPr>
        <w:t>г</w:t>
      </w:r>
      <w:r w:rsidR="00813505" w:rsidRPr="002073FA">
        <w:rPr>
          <w:rFonts w:ascii="Liberation Serif" w:eastAsia="Liberation Serif" w:hAnsi="Liberation Serif" w:cs="Liberation Serif"/>
          <w:b/>
          <w:u w:val="single"/>
        </w:rPr>
        <w:t>.</w:t>
      </w:r>
      <w:r w:rsidRPr="002073FA">
        <w:rPr>
          <w:rFonts w:ascii="Liberation Serif" w:eastAsia="Liberation Serif" w:hAnsi="Liberation Serif" w:cs="Liberation Serif"/>
          <w:b/>
          <w:u w:val="single"/>
        </w:rPr>
        <w:t xml:space="preserve"> (дистанционно)</w:t>
      </w:r>
    </w:p>
    <w:p w14:paraId="27294090" w14:textId="66A22A1B" w:rsidR="008250D8" w:rsidRPr="002073F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Заключительный этап: </w:t>
      </w:r>
      <w:r w:rsidR="0080088F" w:rsidRPr="002073FA">
        <w:rPr>
          <w:rFonts w:ascii="Liberation Serif" w:eastAsia="Liberation Serif" w:hAnsi="Liberation Serif" w:cs="Liberation Serif"/>
        </w:rPr>
        <w:t>15</w:t>
      </w:r>
      <w:r w:rsidR="008509EA" w:rsidRPr="002073FA">
        <w:rPr>
          <w:rFonts w:ascii="Liberation Serif" w:eastAsia="Liberation Serif" w:hAnsi="Liberation Serif" w:cs="Liberation Serif"/>
        </w:rPr>
        <w:t>.05.2024г (очно)</w:t>
      </w:r>
    </w:p>
    <w:p w14:paraId="749EA24F" w14:textId="3564C6C3" w:rsidR="008250D8" w:rsidRPr="002073FA" w:rsidRDefault="008509E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 – для воспитанников </w:t>
      </w:r>
      <w:r w:rsidR="00813505" w:rsidRPr="002073FA">
        <w:rPr>
          <w:rFonts w:ascii="Liberation Serif" w:eastAsia="Liberation Serif" w:hAnsi="Liberation Serif" w:cs="Liberation Serif"/>
        </w:rPr>
        <w:t xml:space="preserve">подготовительных групп общеразвивающей направленности; </w:t>
      </w:r>
    </w:p>
    <w:p w14:paraId="2FA1B9C5" w14:textId="26FAD8B9" w:rsidR="008250D8" w:rsidRPr="002073FA" w:rsidRDefault="00671D59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Сроки доведения информации</w:t>
      </w:r>
      <w:r w:rsidR="00813505" w:rsidRPr="002073FA">
        <w:rPr>
          <w:rFonts w:ascii="Liberation Serif" w:eastAsia="Liberation Serif" w:hAnsi="Liberation Serif" w:cs="Liberation Serif"/>
        </w:rPr>
        <w:t xml:space="preserve"> для педагогов: </w:t>
      </w:r>
      <w:r w:rsidR="008509EA" w:rsidRPr="002073FA">
        <w:rPr>
          <w:rFonts w:ascii="Liberation Serif" w:eastAsia="Liberation Serif" w:hAnsi="Liberation Serif" w:cs="Liberation Serif"/>
          <w:u w:val="single"/>
        </w:rPr>
        <w:t>19.03.2024</w:t>
      </w:r>
      <w:r w:rsidR="0032346B" w:rsidRPr="002073FA">
        <w:rPr>
          <w:rFonts w:ascii="Liberation Serif" w:eastAsia="Liberation Serif" w:hAnsi="Liberation Serif" w:cs="Liberation Serif"/>
          <w:u w:val="single"/>
        </w:rPr>
        <w:t xml:space="preserve"> г</w:t>
      </w:r>
      <w:r w:rsidR="00813505" w:rsidRPr="002073FA">
        <w:rPr>
          <w:rFonts w:ascii="Liberation Serif" w:eastAsia="Liberation Serif" w:hAnsi="Liberation Serif" w:cs="Liberation Serif"/>
          <w:u w:val="single"/>
        </w:rPr>
        <w:t>.</w:t>
      </w:r>
    </w:p>
    <w:p w14:paraId="6A609A53" w14:textId="3A9A5351" w:rsidR="008250D8" w:rsidRPr="002073FA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</w:t>
      </w:r>
      <w:r w:rsidR="00092292" w:rsidRPr="002073FA">
        <w:rPr>
          <w:rFonts w:ascii="Liberation Serif" w:eastAsia="Liberation Serif" w:hAnsi="Liberation Serif" w:cs="Liberation Serif"/>
        </w:rPr>
        <w:t xml:space="preserve">роки подачи заявки на участие: </w:t>
      </w:r>
      <w:r w:rsidR="00AB4F2B" w:rsidRPr="002073FA">
        <w:rPr>
          <w:rFonts w:ascii="Liberation Serif" w:eastAsia="Liberation Serif" w:hAnsi="Liberation Serif" w:cs="Liberation Serif"/>
        </w:rPr>
        <w:t xml:space="preserve">20.03.2024 </w:t>
      </w:r>
      <w:r w:rsidRPr="002073FA">
        <w:rPr>
          <w:rFonts w:ascii="Liberation Serif" w:eastAsia="Liberation Serif" w:hAnsi="Liberation Serif" w:cs="Liberation Serif"/>
        </w:rPr>
        <w:t>-</w:t>
      </w:r>
      <w:r w:rsidR="00AB4F2B" w:rsidRPr="002073FA">
        <w:rPr>
          <w:rFonts w:ascii="Liberation Serif" w:eastAsia="Liberation Serif" w:hAnsi="Liberation Serif" w:cs="Liberation Serif"/>
        </w:rPr>
        <w:t>27.03.2024</w:t>
      </w:r>
      <w:r w:rsidR="0032346B" w:rsidRPr="002073FA">
        <w:rPr>
          <w:rFonts w:ascii="Liberation Serif" w:eastAsia="Liberation Serif" w:hAnsi="Liberation Serif" w:cs="Liberation Serif"/>
        </w:rPr>
        <w:t>г</w:t>
      </w:r>
      <w:r w:rsidRPr="002073FA">
        <w:rPr>
          <w:rFonts w:ascii="Liberation Serif" w:eastAsia="Liberation Serif" w:hAnsi="Liberation Serif" w:cs="Liberation Serif"/>
        </w:rPr>
        <w:t>.</w:t>
      </w:r>
      <w:r w:rsidR="00AB4F2B" w:rsidRPr="002073FA">
        <w:rPr>
          <w:rFonts w:ascii="Liberation Serif" w:eastAsia="Liberation Serif" w:hAnsi="Liberation Serif" w:cs="Liberation Serif"/>
        </w:rPr>
        <w:t xml:space="preserve"> </w:t>
      </w:r>
    </w:p>
    <w:p w14:paraId="170D413D" w14:textId="7929C190" w:rsidR="008250D8" w:rsidRPr="002073F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Сро</w:t>
      </w:r>
      <w:r w:rsidR="00092292" w:rsidRPr="002073FA">
        <w:rPr>
          <w:rFonts w:ascii="Liberation Serif" w:eastAsia="Liberation Serif" w:hAnsi="Liberation Serif" w:cs="Liberation Serif"/>
        </w:rPr>
        <w:t xml:space="preserve">ки приема </w:t>
      </w:r>
      <w:r w:rsidR="008509EA" w:rsidRPr="002073FA">
        <w:rPr>
          <w:rFonts w:ascii="Liberation Serif" w:eastAsia="Liberation Serif" w:hAnsi="Liberation Serif" w:cs="Liberation Serif"/>
        </w:rPr>
        <w:t>выполненных заданий: 01.04.2024</w:t>
      </w:r>
      <w:r w:rsidR="00092292" w:rsidRPr="002073FA">
        <w:rPr>
          <w:rFonts w:ascii="Liberation Serif" w:eastAsia="Liberation Serif" w:hAnsi="Liberation Serif" w:cs="Liberation Serif"/>
        </w:rPr>
        <w:t>г.</w:t>
      </w:r>
      <w:r w:rsidR="008509EA" w:rsidRPr="002073FA">
        <w:rPr>
          <w:rFonts w:ascii="Liberation Serif" w:eastAsia="Liberation Serif" w:hAnsi="Liberation Serif" w:cs="Liberation Serif"/>
        </w:rPr>
        <w:t xml:space="preserve"> – 21.04.2024г</w:t>
      </w:r>
    </w:p>
    <w:p w14:paraId="728C87E4" w14:textId="2069AE69" w:rsidR="008250D8" w:rsidRPr="002073FA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8509EA" w:rsidRPr="002073FA">
        <w:rPr>
          <w:rFonts w:ascii="Liberation Serif" w:eastAsia="Liberation Serif" w:hAnsi="Liberation Serif" w:cs="Liberation Serif"/>
        </w:rPr>
        <w:t>22.04.2024</w:t>
      </w:r>
      <w:r w:rsidR="0032346B" w:rsidRPr="002073FA">
        <w:rPr>
          <w:rFonts w:ascii="Liberation Serif" w:eastAsia="Liberation Serif" w:hAnsi="Liberation Serif" w:cs="Liberation Serif"/>
        </w:rPr>
        <w:t>г</w:t>
      </w:r>
      <w:r w:rsidR="008509EA" w:rsidRPr="002073FA">
        <w:rPr>
          <w:rFonts w:ascii="Liberation Serif" w:eastAsia="Liberation Serif" w:hAnsi="Liberation Serif" w:cs="Liberation Serif"/>
        </w:rPr>
        <w:t>- 29.04.2024г</w:t>
      </w:r>
      <w:r w:rsidRPr="002073FA">
        <w:rPr>
          <w:rFonts w:ascii="Liberation Serif" w:eastAsia="Liberation Serif" w:hAnsi="Liberation Serif" w:cs="Liberation Serif"/>
        </w:rPr>
        <w:t>.</w:t>
      </w:r>
    </w:p>
    <w:p w14:paraId="144621A7" w14:textId="1B7E44B9" w:rsidR="008250D8" w:rsidRPr="002073F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80088F" w:rsidRPr="002073FA">
        <w:rPr>
          <w:rFonts w:ascii="Liberation Serif" w:eastAsia="Liberation Serif" w:hAnsi="Liberation Serif" w:cs="Liberation Serif"/>
        </w:rPr>
        <w:t>15</w:t>
      </w:r>
      <w:r w:rsidR="008509EA" w:rsidRPr="002073FA">
        <w:rPr>
          <w:rFonts w:ascii="Liberation Serif" w:eastAsia="Liberation Serif" w:hAnsi="Liberation Serif" w:cs="Liberation Serif"/>
        </w:rPr>
        <w:t>.05.2024</w:t>
      </w:r>
      <w:r w:rsidR="00092292" w:rsidRPr="002073FA">
        <w:rPr>
          <w:rFonts w:ascii="Liberation Serif" w:eastAsia="Liberation Serif" w:hAnsi="Liberation Serif" w:cs="Liberation Serif"/>
        </w:rPr>
        <w:t>г.</w:t>
      </w:r>
    </w:p>
    <w:p w14:paraId="6185C5D4" w14:textId="04B6D9EC" w:rsidR="008250D8" w:rsidRPr="002073F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Подведение итогов: </w:t>
      </w:r>
      <w:r w:rsidR="0080088F" w:rsidRPr="002073FA">
        <w:rPr>
          <w:rFonts w:ascii="Liberation Serif" w:eastAsia="Liberation Serif" w:hAnsi="Liberation Serif" w:cs="Liberation Serif"/>
        </w:rPr>
        <w:t>15</w:t>
      </w:r>
      <w:r w:rsidR="008509EA" w:rsidRPr="002073FA">
        <w:rPr>
          <w:rFonts w:ascii="Liberation Serif" w:eastAsia="Liberation Serif" w:hAnsi="Liberation Serif" w:cs="Liberation Serif"/>
        </w:rPr>
        <w:t>.05.2024</w:t>
      </w:r>
      <w:r w:rsidR="00092292" w:rsidRPr="002073FA">
        <w:rPr>
          <w:rFonts w:ascii="Liberation Serif" w:eastAsia="Liberation Serif" w:hAnsi="Liberation Serif" w:cs="Liberation Serif"/>
        </w:rPr>
        <w:t>г.</w:t>
      </w:r>
    </w:p>
    <w:p w14:paraId="64033EC3" w14:textId="34809231" w:rsidR="008250D8" w:rsidRPr="002073FA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32346B" w:rsidRPr="002073FA">
        <w:rPr>
          <w:rFonts w:ascii="Liberation Serif" w:eastAsia="Liberation Serif" w:hAnsi="Liberation Serif" w:cs="Liberation Serif"/>
        </w:rPr>
        <w:t xml:space="preserve"> </w:t>
      </w:r>
      <w:r w:rsidR="0080088F" w:rsidRPr="002073FA">
        <w:rPr>
          <w:rFonts w:ascii="Liberation Serif" w:eastAsia="Liberation Serif" w:hAnsi="Liberation Serif" w:cs="Liberation Serif"/>
        </w:rPr>
        <w:t>15</w:t>
      </w:r>
      <w:r w:rsidR="008509EA" w:rsidRPr="002073FA">
        <w:rPr>
          <w:rFonts w:ascii="Liberation Serif" w:eastAsia="Liberation Serif" w:hAnsi="Liberation Serif" w:cs="Liberation Serif"/>
        </w:rPr>
        <w:t>.05.2024</w:t>
      </w:r>
      <w:r w:rsidR="00092292" w:rsidRPr="002073FA">
        <w:rPr>
          <w:rFonts w:ascii="Liberation Serif" w:eastAsia="Liberation Serif" w:hAnsi="Liberation Serif" w:cs="Liberation Serif"/>
        </w:rPr>
        <w:t>г.</w:t>
      </w:r>
    </w:p>
    <w:p w14:paraId="6B8BBC7E" w14:textId="7EA32048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633376" w:rsidRPr="002073FA">
        <w:rPr>
          <w:rFonts w:ascii="Liberation Serif" w:eastAsia="Liberation Serif" w:hAnsi="Liberation Serif" w:cs="Liberation Serif"/>
          <w:color w:val="000000"/>
        </w:rPr>
        <w:t>6-7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9650599" w:rsidR="00092292" w:rsidRPr="002073FA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8509EA" w:rsidRPr="002073FA">
        <w:rPr>
          <w:rFonts w:ascii="Liberation Serif" w:eastAsia="Liberation Serif" w:hAnsi="Liberation Serif" w:cs="Liberation Serif"/>
        </w:rPr>
        <w:t>6-7 лет</w:t>
      </w:r>
    </w:p>
    <w:p w14:paraId="0D739B3B" w14:textId="3516278E" w:rsidR="008250D8" w:rsidRPr="002073FA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8509EA" w:rsidRPr="002073FA">
        <w:rPr>
          <w:rFonts w:ascii="Liberation Serif" w:eastAsia="Liberation Serif" w:hAnsi="Liberation Serif" w:cs="Liberation Serif"/>
          <w:color w:val="000000"/>
        </w:rPr>
        <w:t>очно-заочная</w:t>
      </w:r>
    </w:p>
    <w:p w14:paraId="2716E7FF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1778EE66" w:rsidR="008250D8" w:rsidRPr="002073FA" w:rsidRDefault="008509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на отборочном этапе </w:t>
      </w:r>
      <w:r w:rsidR="00813505" w:rsidRPr="002073FA">
        <w:rPr>
          <w:rFonts w:ascii="Liberation Serif" w:eastAsia="Liberation Serif" w:hAnsi="Liberation Serif" w:cs="Liberation Serif"/>
          <w:color w:val="000000"/>
        </w:rPr>
        <w:t>количество команд не ограничено.</w:t>
      </w:r>
    </w:p>
    <w:p w14:paraId="03336D44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2073F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5E41AD2F" w:rsidR="008250D8" w:rsidRPr="002073F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8509EA" w:rsidRPr="002073FA">
        <w:rPr>
          <w:rFonts w:ascii="Liberation Serif" w:eastAsia="Liberation Serif" w:hAnsi="Liberation Serif" w:cs="Liberation Serif"/>
          <w:color w:val="000000"/>
        </w:rPr>
        <w:t>5 воспитанников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</w:t>
      </w:r>
      <w:r w:rsidR="00DD746B" w:rsidRPr="002073FA">
        <w:rPr>
          <w:rFonts w:ascii="Liberation Serif" w:eastAsia="Liberation Serif" w:hAnsi="Liberation Serif" w:cs="Liberation Serif"/>
          <w:color w:val="000000"/>
        </w:rPr>
        <w:t>6-7 лет</w:t>
      </w:r>
      <w:r w:rsidRPr="002073FA">
        <w:rPr>
          <w:rFonts w:ascii="Liberation Serif" w:eastAsia="Liberation Serif" w:hAnsi="Liberation Serif" w:cs="Liberation Serif"/>
          <w:color w:val="000000"/>
        </w:rPr>
        <w:t>, включая капитана, и 1 педагога – руководителя команды;</w:t>
      </w:r>
    </w:p>
    <w:p w14:paraId="46020720" w14:textId="77777777" w:rsidR="008250D8" w:rsidRPr="002073FA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14.1. Отборочный этап.</w:t>
      </w:r>
    </w:p>
    <w:p w14:paraId="238A6FD6" w14:textId="77777777" w:rsidR="008250D8" w:rsidRPr="002073FA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6389EA8D" w14:textId="2BA32556" w:rsidR="008006C8" w:rsidRPr="002073FA" w:rsidRDefault="00813505" w:rsidP="008006C8">
      <w:pPr>
        <w:pStyle w:val="ae"/>
        <w:spacing w:line="276" w:lineRule="auto"/>
        <w:ind w:left="0"/>
        <w:rPr>
          <w:i/>
        </w:rPr>
      </w:pPr>
      <w:r w:rsidRPr="002073FA">
        <w:rPr>
          <w:rFonts w:ascii="Liberation Serif" w:eastAsia="Liberation Serif" w:hAnsi="Liberation Serif" w:cs="Liberation Serif"/>
        </w:rPr>
        <w:t>Участникам отборочного этапа предлагается выполнить одно задание –</w:t>
      </w:r>
      <w:r w:rsidR="008006C8" w:rsidRPr="002073FA">
        <w:t xml:space="preserve"> </w:t>
      </w:r>
      <w:r w:rsidR="008006C8" w:rsidRPr="002073FA">
        <w:rPr>
          <w:i/>
        </w:rPr>
        <w:t>Создание видеоролика</w:t>
      </w:r>
      <w:r w:rsidR="00FB4BF8" w:rsidRPr="002073FA">
        <w:rPr>
          <w:i/>
        </w:rPr>
        <w:t xml:space="preserve"> с представлением одного Российского (русского)ученого и его вклада в российскую науку.</w:t>
      </w:r>
    </w:p>
    <w:p w14:paraId="3CF802C2" w14:textId="77777777" w:rsidR="008006C8" w:rsidRPr="002073FA" w:rsidRDefault="008006C8" w:rsidP="008006C8">
      <w:pPr>
        <w:pStyle w:val="ae"/>
        <w:spacing w:line="276" w:lineRule="auto"/>
        <w:ind w:left="0"/>
        <w:rPr>
          <w:i/>
        </w:rPr>
      </w:pPr>
      <w:r w:rsidRPr="002073FA">
        <w:rPr>
          <w:i/>
        </w:rPr>
        <w:t>Продолжительность видеоролика не более 3-х минут.</w:t>
      </w:r>
    </w:p>
    <w:p w14:paraId="118E96A9" w14:textId="77777777" w:rsidR="008006C8" w:rsidRPr="002073FA" w:rsidRDefault="008006C8" w:rsidP="008006C8">
      <w:pPr>
        <w:pStyle w:val="ae"/>
        <w:spacing w:line="276" w:lineRule="auto"/>
        <w:ind w:left="0"/>
        <w:rPr>
          <w:i/>
        </w:rPr>
      </w:pPr>
      <w:r w:rsidRPr="002073FA">
        <w:rPr>
          <w:i/>
        </w:rPr>
        <w:t>Задание выполняется всеми участниками команды. Объект представляют дети, педагог ведет видеосъёмку.</w:t>
      </w:r>
    </w:p>
    <w:p w14:paraId="66DB001F" w14:textId="7F110A8D" w:rsidR="008250D8" w:rsidRPr="002073FA" w:rsidRDefault="00813505" w:rsidP="008006C8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</w:t>
      </w:r>
      <w:r w:rsidR="00AB4F2B" w:rsidRPr="002073FA">
        <w:rPr>
          <w:rFonts w:ascii="Liberation Serif" w:eastAsia="Liberation Serif" w:hAnsi="Liberation Serif" w:cs="Liberation Serif"/>
        </w:rPr>
        <w:t>ором Мероприятия (Приложение № 2</w:t>
      </w:r>
      <w:r w:rsidRPr="002073FA">
        <w:rPr>
          <w:rFonts w:ascii="Liberation Serif" w:eastAsia="Liberation Serif" w:hAnsi="Liberation Serif" w:cs="Liberation Serif"/>
        </w:rPr>
        <w:t>).</w:t>
      </w:r>
    </w:p>
    <w:p w14:paraId="7AA091AE" w14:textId="76BBE75D" w:rsidR="008250D8" w:rsidRPr="002073FA" w:rsidRDefault="00813505" w:rsidP="008006C8">
      <w:pPr>
        <w:pStyle w:val="ae"/>
        <w:spacing w:line="276" w:lineRule="auto"/>
        <w:ind w:left="0"/>
      </w:pPr>
      <w:r w:rsidRPr="002073FA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2073FA">
        <w:rPr>
          <w:rFonts w:ascii="Liberation Serif" w:eastAsia="Liberation Serif" w:hAnsi="Liberation Serif" w:cs="Liberation Serif"/>
        </w:rPr>
        <w:t>видеохостинге</w:t>
      </w:r>
      <w:proofErr w:type="spellEnd"/>
      <w:r w:rsidRPr="002073FA">
        <w:rPr>
          <w:rFonts w:ascii="Liberation Serif" w:eastAsia="Liberation Serif" w:hAnsi="Liberation Serif" w:cs="Liberation Serif"/>
        </w:rPr>
        <w:t xml:space="preserve">), ссылка на выполненное задание направляется участниками на электронную почту Организатора </w:t>
      </w:r>
      <w:hyperlink r:id="rId6" w:history="1">
        <w:r w:rsidR="008006C8" w:rsidRPr="002073FA">
          <w:rPr>
            <w:rStyle w:val="a4"/>
            <w:u w:val="none"/>
            <w:lang w:val="en-US"/>
          </w:rPr>
          <w:t>mdou</w:t>
        </w:r>
        <w:r w:rsidR="008006C8" w:rsidRPr="002073FA">
          <w:rPr>
            <w:rStyle w:val="a4"/>
            <w:u w:val="none"/>
          </w:rPr>
          <w:t>82@</w:t>
        </w:r>
        <w:r w:rsidR="008006C8" w:rsidRPr="002073FA">
          <w:rPr>
            <w:rStyle w:val="a4"/>
            <w:u w:val="none"/>
            <w:lang w:val="en-US"/>
          </w:rPr>
          <w:t>eduekb</w:t>
        </w:r>
        <w:r w:rsidR="008006C8" w:rsidRPr="002073FA">
          <w:rPr>
            <w:rStyle w:val="a4"/>
            <w:u w:val="none"/>
          </w:rPr>
          <w:t>.</w:t>
        </w:r>
        <w:proofErr w:type="spellStart"/>
        <w:r w:rsidR="008006C8" w:rsidRPr="002073FA">
          <w:rPr>
            <w:rStyle w:val="a4"/>
            <w:u w:val="none"/>
            <w:lang w:val="en-US"/>
          </w:rPr>
          <w:t>ru</w:t>
        </w:r>
        <w:proofErr w:type="spellEnd"/>
      </w:hyperlink>
      <w:r w:rsidRPr="002073FA">
        <w:rPr>
          <w:rFonts w:ascii="Liberation Serif" w:eastAsia="Liberation Serif" w:hAnsi="Liberation Serif" w:cs="Liberation Serif"/>
        </w:rPr>
        <w:t xml:space="preserve"> с указанием темы письма «№ ДОО,</w:t>
      </w:r>
      <w:r w:rsidR="00AB4F2B" w:rsidRPr="002073FA">
        <w:rPr>
          <w:rFonts w:ascii="Liberation Serif" w:eastAsia="Liberation Serif" w:hAnsi="Liberation Serif" w:cs="Liberation Serif"/>
        </w:rPr>
        <w:t xml:space="preserve"> </w:t>
      </w:r>
      <w:r w:rsidRPr="002073FA">
        <w:rPr>
          <w:rFonts w:ascii="Liberation Serif" w:eastAsia="Liberation Serif" w:hAnsi="Liberation Serif" w:cs="Liberation Serif"/>
        </w:rPr>
        <w:t>ФИО руководителя».</w:t>
      </w:r>
    </w:p>
    <w:p w14:paraId="7D01BA0A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0276C4F4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Оценивание выполненного задания осуществляется в соответствии с критериями, установленными Организатором и указанными </w:t>
      </w:r>
      <w:r w:rsidR="000D5E62" w:rsidRPr="002073FA">
        <w:rPr>
          <w:rFonts w:ascii="Liberation Serif" w:eastAsia="Liberation Serif" w:hAnsi="Liberation Serif" w:cs="Liberation Serif"/>
        </w:rPr>
        <w:t>в настоящем положении (Приложение № 3</w:t>
      </w:r>
      <w:r w:rsidRPr="002073FA">
        <w:rPr>
          <w:rFonts w:ascii="Liberation Serif" w:eastAsia="Liberation Serif" w:hAnsi="Liberation Serif" w:cs="Liberation Serif"/>
        </w:rPr>
        <w:t>).</w:t>
      </w:r>
    </w:p>
    <w:p w14:paraId="4AFD7936" w14:textId="77777777" w:rsidR="008250D8" w:rsidRPr="002073FA" w:rsidRDefault="0081350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791FE016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lastRenderedPageBreak/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77777777" w:rsidR="008250D8" w:rsidRPr="002073FA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14.2. Заключительный этап.</w:t>
      </w:r>
    </w:p>
    <w:p w14:paraId="19EEB71C" w14:textId="77777777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2D685494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Количество и состав участников заключительного этапа</w:t>
      </w:r>
      <w:r w:rsidR="00671D59" w:rsidRPr="002073FA">
        <w:rPr>
          <w:rFonts w:ascii="Liberation Serif" w:eastAsia="Liberation Serif" w:hAnsi="Liberation Serif" w:cs="Liberation Serif"/>
        </w:rPr>
        <w:t xml:space="preserve"> – 6 команд, кот</w:t>
      </w:r>
      <w:r w:rsidR="002073FA">
        <w:rPr>
          <w:rFonts w:ascii="Liberation Serif" w:eastAsia="Liberation Serif" w:hAnsi="Liberation Serif" w:cs="Liberation Serif"/>
        </w:rPr>
        <w:t>о</w:t>
      </w:r>
      <w:r w:rsidR="00671D59" w:rsidRPr="002073FA">
        <w:rPr>
          <w:rFonts w:ascii="Liberation Serif" w:eastAsia="Liberation Serif" w:hAnsi="Liberation Serif" w:cs="Liberation Serif"/>
        </w:rPr>
        <w:t>рые</w:t>
      </w:r>
      <w:r w:rsidRPr="002073FA">
        <w:rPr>
          <w:rFonts w:ascii="Liberation Serif" w:eastAsia="Liberation Serif" w:hAnsi="Liberation Serif" w:cs="Liberation Serif"/>
        </w:rPr>
        <w:t xml:space="preserve"> определяется Оргкомитетом и жюри на основании рейтинга результатов участников отборочного этапа.</w:t>
      </w:r>
    </w:p>
    <w:p w14:paraId="15176EBF" w14:textId="1147109F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Заключительный этап состоит из </w:t>
      </w:r>
      <w:r w:rsidR="008006C8" w:rsidRPr="002073FA">
        <w:rPr>
          <w:rFonts w:ascii="Liberation Serif" w:eastAsia="Liberation Serif" w:hAnsi="Liberation Serif" w:cs="Liberation Serif"/>
        </w:rPr>
        <w:t>1 тура</w:t>
      </w:r>
      <w:r w:rsidRPr="002073FA">
        <w:rPr>
          <w:rFonts w:ascii="Liberation Serif" w:eastAsia="Liberation Serif" w:hAnsi="Liberation Serif" w:cs="Liberation Serif"/>
        </w:rPr>
        <w:t>:</w:t>
      </w:r>
    </w:p>
    <w:p w14:paraId="63A47256" w14:textId="77A06723" w:rsidR="008250D8" w:rsidRPr="002073FA" w:rsidRDefault="0081350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Участникам предлагается ряд заданий из разделов </w:t>
      </w:r>
      <w:r w:rsidR="008006C8" w:rsidRPr="002073FA">
        <w:rPr>
          <w:rFonts w:ascii="Liberation Serif" w:eastAsia="Liberation Serif" w:hAnsi="Liberation Serif" w:cs="Liberation Serif"/>
        </w:rPr>
        <w:t>«Познавательное</w:t>
      </w:r>
      <w:r w:rsidRPr="002073FA">
        <w:rPr>
          <w:rFonts w:ascii="Liberation Serif" w:eastAsia="Liberation Serif" w:hAnsi="Liberation Serif" w:cs="Liberation Serif"/>
        </w:rPr>
        <w:t xml:space="preserve"> развитие» (задания могут носить индивидуальный или групповой характер):</w:t>
      </w:r>
    </w:p>
    <w:p w14:paraId="36C32F8D" w14:textId="77777777" w:rsidR="008250D8" w:rsidRPr="002073FA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1D148D2" w14:textId="77777777" w:rsidR="00AB4F2B" w:rsidRPr="002073FA" w:rsidRDefault="00AB4F2B" w:rsidP="00AB4F2B">
      <w:pPr>
        <w:pStyle w:val="ae"/>
        <w:spacing w:line="276" w:lineRule="auto"/>
        <w:ind w:left="0"/>
      </w:pPr>
    </w:p>
    <w:p w14:paraId="72552505" w14:textId="77777777" w:rsidR="00AB4F2B" w:rsidRPr="002073FA" w:rsidRDefault="00AB4F2B" w:rsidP="00AB4F2B">
      <w:pPr>
        <w:pStyle w:val="ae"/>
        <w:spacing w:line="276" w:lineRule="auto"/>
        <w:ind w:left="0"/>
      </w:pPr>
      <w:r w:rsidRPr="002073FA">
        <w:t>Задания заключительного этапа представляют собой:</w:t>
      </w:r>
    </w:p>
    <w:p w14:paraId="477A3105" w14:textId="03671AC1" w:rsidR="00AB4F2B" w:rsidRPr="002073FA" w:rsidRDefault="00AB4F2B" w:rsidP="00AB4F2B">
      <w:pPr>
        <w:autoSpaceDE w:val="0"/>
        <w:autoSpaceDN w:val="0"/>
        <w:adjustRightInd w:val="0"/>
        <w:spacing w:line="360" w:lineRule="auto"/>
      </w:pPr>
      <w:r w:rsidRPr="002073FA">
        <w:t>1) приветствие команд – участники в творческой форме представляют название команды, эмблему и девиз, отражающие тему конкурса «</w:t>
      </w:r>
      <w:r w:rsidR="00557EB3" w:rsidRPr="002073FA">
        <w:t>300 – Российской Академии наук</w:t>
      </w:r>
      <w:r w:rsidRPr="002073FA">
        <w:t>»;</w:t>
      </w:r>
    </w:p>
    <w:p w14:paraId="35B75E90" w14:textId="77777777" w:rsidR="00AB4F2B" w:rsidRPr="002073FA" w:rsidRDefault="00AB4F2B" w:rsidP="00AB4F2B">
      <w:pPr>
        <w:autoSpaceDE w:val="0"/>
        <w:autoSpaceDN w:val="0"/>
        <w:adjustRightInd w:val="0"/>
        <w:spacing w:line="360" w:lineRule="auto"/>
      </w:pPr>
      <w:r w:rsidRPr="002073FA">
        <w:t>2) командная игра – участникам предлагается ряд заданий из разделов:</w:t>
      </w:r>
    </w:p>
    <w:p w14:paraId="56B39AAB" w14:textId="71CAD53E" w:rsidR="00AB4F2B" w:rsidRPr="002073FA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</w:pPr>
      <w:r w:rsidRPr="002073FA">
        <w:t>«О науке, Земле и физике</w:t>
      </w:r>
      <w:r w:rsidR="00AB4F2B" w:rsidRPr="002073FA">
        <w:t>».</w:t>
      </w:r>
    </w:p>
    <w:p w14:paraId="43418297" w14:textId="26F70528" w:rsidR="00AB4F2B" w:rsidRPr="002073FA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</w:pPr>
      <w:r w:rsidRPr="002073FA">
        <w:t xml:space="preserve"> «Математика-царица наук»</w:t>
      </w:r>
      <w:r w:rsidR="00AB4F2B" w:rsidRPr="002073FA">
        <w:t>».</w:t>
      </w:r>
    </w:p>
    <w:p w14:paraId="433BA6FC" w14:textId="16EB5E9A" w:rsidR="00AB4F2B" w:rsidRPr="002073FA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</w:pPr>
      <w:r w:rsidRPr="002073FA">
        <w:t xml:space="preserve"> «Путешествие по континентам</w:t>
      </w:r>
      <w:r w:rsidR="00AB4F2B" w:rsidRPr="002073FA">
        <w:t>».</w:t>
      </w:r>
    </w:p>
    <w:p w14:paraId="6281DA00" w14:textId="65E82BF6" w:rsidR="00AB4F2B" w:rsidRPr="002073FA" w:rsidRDefault="00C12B1F" w:rsidP="00AB4F2B">
      <w:pPr>
        <w:pStyle w:val="ae"/>
        <w:numPr>
          <w:ilvl w:val="0"/>
          <w:numId w:val="14"/>
        </w:numPr>
        <w:spacing w:line="259" w:lineRule="auto"/>
        <w:contextualSpacing/>
      </w:pPr>
      <w:r w:rsidRPr="002073FA">
        <w:t xml:space="preserve"> «Великие ученые Свердловской области» - домашнее задание</w:t>
      </w:r>
      <w:r w:rsidR="00AB4F2B" w:rsidRPr="002073FA">
        <w:t>.</w:t>
      </w:r>
    </w:p>
    <w:p w14:paraId="2A9524A4" w14:textId="77777777" w:rsidR="00AB4F2B" w:rsidRPr="002073FA" w:rsidRDefault="00AB4F2B" w:rsidP="00AB4F2B">
      <w:pPr>
        <w:pStyle w:val="ae"/>
        <w:ind w:left="0"/>
      </w:pPr>
      <w:r w:rsidRPr="002073FA">
        <w:t xml:space="preserve">Которые включают умения: </w:t>
      </w:r>
    </w:p>
    <w:p w14:paraId="36AB7DF9" w14:textId="77777777" w:rsidR="00AB4F2B" w:rsidRPr="002073FA" w:rsidRDefault="00AB4F2B" w:rsidP="00AB4F2B">
      <w:pPr>
        <w:autoSpaceDE w:val="0"/>
        <w:autoSpaceDN w:val="0"/>
        <w:adjustRightInd w:val="0"/>
      </w:pPr>
      <w:r w:rsidRPr="002073FA">
        <w:rPr>
          <w:rFonts w:ascii="Symbol" w:hAnsi="Symbol" w:cs="Symbol"/>
        </w:rPr>
        <w:t></w:t>
      </w:r>
      <w:r w:rsidRPr="002073FA">
        <w:rPr>
          <w:rFonts w:ascii="Symbol" w:hAnsi="Symbol" w:cs="Symbol"/>
        </w:rPr>
        <w:t></w:t>
      </w:r>
      <w:r w:rsidRPr="002073FA">
        <w:t>собирать картинку из фрагментов;</w:t>
      </w:r>
    </w:p>
    <w:p w14:paraId="6C0C7D7D" w14:textId="77777777" w:rsidR="00AB4F2B" w:rsidRPr="002073FA" w:rsidRDefault="00AB4F2B" w:rsidP="00AB4F2B">
      <w:pPr>
        <w:autoSpaceDE w:val="0"/>
        <w:autoSpaceDN w:val="0"/>
        <w:adjustRightInd w:val="0"/>
      </w:pPr>
      <w:r w:rsidRPr="002073FA">
        <w:rPr>
          <w:rFonts w:ascii="Symbol" w:hAnsi="Symbol" w:cs="Symbol"/>
        </w:rPr>
        <w:t></w:t>
      </w:r>
      <w:r w:rsidRPr="002073FA">
        <w:rPr>
          <w:rFonts w:ascii="Symbol" w:hAnsi="Symbol" w:cs="Symbol"/>
        </w:rPr>
        <w:t></w:t>
      </w:r>
      <w:r w:rsidRPr="002073FA">
        <w:t>составлять предложения из слов;</w:t>
      </w:r>
    </w:p>
    <w:p w14:paraId="363721EA" w14:textId="77777777" w:rsidR="00AB4F2B" w:rsidRPr="002073FA" w:rsidRDefault="00AB4F2B" w:rsidP="00AB4F2B">
      <w:pPr>
        <w:autoSpaceDE w:val="0"/>
        <w:autoSpaceDN w:val="0"/>
        <w:adjustRightInd w:val="0"/>
      </w:pPr>
      <w:r w:rsidRPr="002073FA">
        <w:t>- обобщать, классифицировать;</w:t>
      </w:r>
    </w:p>
    <w:p w14:paraId="7C1CF16F" w14:textId="77777777" w:rsidR="00AB4F2B" w:rsidRPr="002073FA" w:rsidRDefault="00AB4F2B" w:rsidP="00AB4F2B">
      <w:pPr>
        <w:autoSpaceDE w:val="0"/>
        <w:autoSpaceDN w:val="0"/>
        <w:adjustRightInd w:val="0"/>
      </w:pPr>
      <w:r w:rsidRPr="002073FA">
        <w:t>- узнавать на слух музыкальное произведение;</w:t>
      </w:r>
    </w:p>
    <w:p w14:paraId="7D6730F2" w14:textId="77777777" w:rsidR="00AB4F2B" w:rsidRPr="002073FA" w:rsidRDefault="00AB4F2B" w:rsidP="00AB4F2B">
      <w:pPr>
        <w:autoSpaceDE w:val="0"/>
        <w:autoSpaceDN w:val="0"/>
        <w:adjustRightInd w:val="0"/>
      </w:pPr>
      <w:r w:rsidRPr="002073FA">
        <w:t>- публично выступать.</w:t>
      </w:r>
    </w:p>
    <w:p w14:paraId="7ACDBD67" w14:textId="77777777" w:rsidR="00AB4F2B" w:rsidRPr="002073FA" w:rsidRDefault="00AB4F2B" w:rsidP="00AB4F2B">
      <w:pPr>
        <w:pStyle w:val="ae"/>
        <w:spacing w:line="276" w:lineRule="auto"/>
        <w:ind w:left="0"/>
      </w:pPr>
      <w:r w:rsidRPr="002073FA">
        <w:t>Задания могут носить индивидуальный или групповой характер. Для выполнения заданий командам отводится 1–3 минуты, в зависимости от сложности задания.</w:t>
      </w:r>
    </w:p>
    <w:p w14:paraId="3776A515" w14:textId="25CF2AE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</w:t>
      </w:r>
      <w:r w:rsidR="000D5E62" w:rsidRPr="002073FA">
        <w:rPr>
          <w:rFonts w:ascii="Liberation Serif" w:eastAsia="Liberation Serif" w:hAnsi="Liberation Serif" w:cs="Liberation Serif"/>
        </w:rPr>
        <w:t>.</w:t>
      </w:r>
      <w:r w:rsidRPr="002073FA">
        <w:rPr>
          <w:rFonts w:ascii="Liberation Serif" w:eastAsia="Liberation Serif" w:hAnsi="Liberation Serif" w:cs="Liberation Serif"/>
        </w:rPr>
        <w:t xml:space="preserve"> </w:t>
      </w:r>
    </w:p>
    <w:p w14:paraId="0E95DF35" w14:textId="17995D88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</w:t>
      </w:r>
      <w:r w:rsidR="000D5E62" w:rsidRPr="002073FA">
        <w:rPr>
          <w:rFonts w:ascii="Liberation Serif" w:eastAsia="Liberation Serif" w:hAnsi="Liberation Serif" w:cs="Liberation Serif"/>
        </w:rPr>
        <w:t>ыми в настоящем положении (Приложение № 4</w:t>
      </w:r>
      <w:r w:rsidRPr="002073FA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2073FA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217C91D2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</w:t>
      </w:r>
      <w:r w:rsidR="000D5E62" w:rsidRPr="002073FA">
        <w:rPr>
          <w:rFonts w:ascii="Liberation Serif" w:eastAsia="Liberation Serif" w:hAnsi="Liberation Serif" w:cs="Liberation Serif"/>
          <w:color w:val="000000"/>
        </w:rPr>
        <w:t>вленные положением сроки</w:t>
      </w:r>
      <w:r w:rsidRPr="002073FA">
        <w:rPr>
          <w:rFonts w:ascii="Liberation Serif" w:eastAsia="Liberation Serif" w:hAnsi="Liberation Serif" w:cs="Liberation Serif"/>
          <w:color w:val="000000"/>
        </w:rPr>
        <w:t>.</w:t>
      </w:r>
    </w:p>
    <w:p w14:paraId="4FC34A22" w14:textId="7AD438F7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</w:t>
      </w:r>
      <w:r w:rsidR="000D5E62" w:rsidRPr="002073FA">
        <w:rPr>
          <w:rFonts w:ascii="Liberation Serif" w:eastAsia="Liberation Serif" w:hAnsi="Liberation Serif" w:cs="Liberation Serif"/>
        </w:rPr>
        <w:t>в соответствии с Приложением № 1</w:t>
      </w:r>
      <w:r w:rsidRPr="002073FA">
        <w:rPr>
          <w:rFonts w:ascii="Liberation Serif" w:eastAsia="Liberation Serif" w:hAnsi="Liberation Serif" w:cs="Liberation Serif"/>
        </w:rPr>
        <w:t xml:space="preserve">. </w:t>
      </w:r>
    </w:p>
    <w:p w14:paraId="11FFC881" w14:textId="77777777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2073FA">
        <w:rPr>
          <w:rFonts w:ascii="Liberation Serif" w:eastAsia="Liberation Serif" w:hAnsi="Liberation Serif" w:cs="Liberation Serif"/>
          <w:color w:val="000000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5170AAB9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  <w:r w:rsidR="000D5E62" w:rsidRPr="002073FA">
        <w:rPr>
          <w:rFonts w:ascii="Liberation Serif" w:eastAsia="Liberation Serif" w:hAnsi="Liberation Serif" w:cs="Liberation Serif"/>
          <w:color w:val="000000"/>
        </w:rPr>
        <w:t xml:space="preserve"> (Приложение № 5)</w:t>
      </w:r>
    </w:p>
    <w:p w14:paraId="3BD4C8ED" w14:textId="77777777" w:rsidR="008250D8" w:rsidRPr="002073FA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D2D0423" w14:textId="77777777" w:rsidR="0042378C" w:rsidRPr="002073FA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1111F8B6" w:rsidR="008250D8" w:rsidRPr="002073FA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Соответствие требован</w:t>
      </w:r>
      <w:r w:rsidR="000D5E62" w:rsidRPr="002073FA">
        <w:rPr>
          <w:rFonts w:ascii="Liberation Serif" w:eastAsia="Liberation Serif" w:hAnsi="Liberation Serif" w:cs="Liberation Serif"/>
        </w:rPr>
        <w:t>иям к содержанию (Приложение № 2</w:t>
      </w:r>
      <w:r w:rsidRPr="002073FA">
        <w:rPr>
          <w:rFonts w:ascii="Liberation Serif" w:eastAsia="Liberation Serif" w:hAnsi="Liberation Serif" w:cs="Liberation Serif"/>
        </w:rPr>
        <w:t>).</w:t>
      </w:r>
    </w:p>
    <w:p w14:paraId="52F53A6E" w14:textId="194BD77B" w:rsidR="008250D8" w:rsidRPr="002073FA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Соответствие требован</w:t>
      </w:r>
      <w:r w:rsidR="000D5E62" w:rsidRPr="002073FA">
        <w:rPr>
          <w:rFonts w:ascii="Liberation Serif" w:eastAsia="Liberation Serif" w:hAnsi="Liberation Serif" w:cs="Liberation Serif"/>
        </w:rPr>
        <w:t>иям к оформлению (Приложение № 2</w:t>
      </w:r>
      <w:r w:rsidRPr="002073FA">
        <w:rPr>
          <w:rFonts w:ascii="Liberation Serif" w:eastAsia="Liberation Serif" w:hAnsi="Liberation Serif" w:cs="Liberation Serif"/>
        </w:rPr>
        <w:t>).</w:t>
      </w:r>
    </w:p>
    <w:p w14:paraId="24CF78E3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6A526CDF" w14:textId="77777777" w:rsidR="000D5E62" w:rsidRPr="002073FA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Соответствие требованиям к публичному выступлению </w:t>
      </w:r>
    </w:p>
    <w:p w14:paraId="05F8B4E8" w14:textId="77777777" w:rsidR="008250D8" w:rsidRPr="002073FA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140D8D6" w14:textId="77777777" w:rsidR="008250D8" w:rsidRPr="002073FA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2073FA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2073FA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2073FA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2073FA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2073F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2073F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2073FA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2073FA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2073FA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2073FA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2073FA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2073FA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5B2A77BC" w14:textId="77777777" w:rsidR="000D5E62" w:rsidRPr="002073FA" w:rsidRDefault="000D5E6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ADA5E1A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2073FA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2073FA">
        <w:rPr>
          <w:rFonts w:ascii="Liberation Serif" w:eastAsia="Liberation Serif" w:hAnsi="Liberation Serif" w:cs="Liberation Serif"/>
          <w:color w:val="000000"/>
        </w:rPr>
        <w:t>этап</w:t>
      </w:r>
      <w:r w:rsidRPr="002073FA">
        <w:rPr>
          <w:rFonts w:ascii="Liberation Serif" w:eastAsia="Liberation Serif" w:hAnsi="Liberation Serif" w:cs="Liberation Serif"/>
        </w:rPr>
        <w:t>а</w:t>
      </w:r>
      <w:r w:rsidRPr="002073FA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4FFDFAFF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определяются в день проведения заключительного этапа Мероприятия. </w:t>
      </w:r>
    </w:p>
    <w:p w14:paraId="60F338F0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lastRenderedPageBreak/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2073FA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2073FA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187480D3" w14:textId="77777777" w:rsidR="000D5E62" w:rsidRPr="002073FA" w:rsidRDefault="000D5E62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25D9C9B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2073FA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BDD19FA" w14:textId="77777777" w:rsidR="008250D8" w:rsidRPr="002073FA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Данные об Организаторе</w:t>
      </w:r>
    </w:p>
    <w:p w14:paraId="3980B09A" w14:textId="77777777" w:rsidR="00AB4F2B" w:rsidRPr="002073FA" w:rsidRDefault="00AB4F2B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4C3A7FBC" w14:textId="77777777" w:rsidR="008250D8" w:rsidRPr="002073FA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2073FA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2073FA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6F4D7258" w:rsidR="008250D8" w:rsidRPr="002073FA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Муниципальное автономное дошкольное образовательное учреждение детский сад № 82 (МАДОУ№82)</w:t>
            </w:r>
          </w:p>
        </w:tc>
      </w:tr>
      <w:tr w:rsidR="008250D8" w:rsidRPr="002073FA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517C0BEC" w14:textId="77777777" w:rsidR="000D5E62" w:rsidRPr="002073FA" w:rsidRDefault="000D5E62">
            <w:pPr>
              <w:tabs>
                <w:tab w:val="left" w:pos="1080"/>
              </w:tabs>
              <w:jc w:val="both"/>
            </w:pPr>
            <w:r w:rsidRPr="002073FA">
              <w:t>620016, г. Екатеринбург,</w:t>
            </w:r>
          </w:p>
          <w:p w14:paraId="2D3B8BCC" w14:textId="1EE233BA" w:rsidR="008250D8" w:rsidRPr="002073FA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2073FA">
              <w:t xml:space="preserve"> ул. Анатолия </w:t>
            </w:r>
            <w:proofErr w:type="spellStart"/>
            <w:r w:rsidRPr="002073FA">
              <w:t>Мехренцева</w:t>
            </w:r>
            <w:proofErr w:type="spellEnd"/>
            <w:r w:rsidRPr="002073FA">
              <w:t>, 40</w:t>
            </w:r>
          </w:p>
        </w:tc>
      </w:tr>
      <w:tr w:rsidR="008250D8" w:rsidRPr="002073FA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6E73BFD" w14:textId="77777777" w:rsidR="000D5E62" w:rsidRPr="002073FA" w:rsidRDefault="000D5E62">
            <w:pPr>
              <w:tabs>
                <w:tab w:val="left" w:pos="1080"/>
              </w:tabs>
              <w:jc w:val="both"/>
            </w:pPr>
            <w:r w:rsidRPr="002073FA">
              <w:t xml:space="preserve">620016, г. Екатеринбург, </w:t>
            </w:r>
          </w:p>
          <w:p w14:paraId="59FAF042" w14:textId="4FF53572" w:rsidR="008250D8" w:rsidRPr="002073FA" w:rsidRDefault="000D5E62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2073FA">
              <w:t xml:space="preserve">ул. Анатолия </w:t>
            </w:r>
            <w:proofErr w:type="spellStart"/>
            <w:r w:rsidRPr="002073FA">
              <w:t>Мехренцева</w:t>
            </w:r>
            <w:proofErr w:type="spellEnd"/>
            <w:r w:rsidRPr="002073FA">
              <w:t>, 40</w:t>
            </w:r>
          </w:p>
        </w:tc>
      </w:tr>
      <w:tr w:rsidR="008250D8" w:rsidRPr="002073FA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17EBEFC2" w:rsidR="008250D8" w:rsidRPr="002073FA" w:rsidRDefault="00430F5B" w:rsidP="00430F5B">
            <w:pPr>
              <w:pStyle w:val="25"/>
              <w:shd w:val="clear" w:color="auto" w:fill="auto"/>
              <w:spacing w:line="276" w:lineRule="auto"/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</w:pPr>
            <w:r w:rsidRPr="002073FA"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https://madou82.tvoysadik.ru/</w:t>
            </w:r>
          </w:p>
        </w:tc>
      </w:tr>
      <w:tr w:rsidR="008250D8" w:rsidRPr="002073FA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4638BF53" w14:textId="77777777" w:rsidR="00430F5B" w:rsidRPr="002073FA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2073FA">
              <w:rPr>
                <w:sz w:val="24"/>
                <w:szCs w:val="24"/>
              </w:rPr>
              <w:t xml:space="preserve">Шаяхметова </w:t>
            </w:r>
            <w:proofErr w:type="spellStart"/>
            <w:r w:rsidRPr="002073FA">
              <w:rPr>
                <w:sz w:val="24"/>
                <w:szCs w:val="24"/>
              </w:rPr>
              <w:t>Альфия</w:t>
            </w:r>
            <w:proofErr w:type="spellEnd"/>
            <w:r w:rsidRPr="002073FA">
              <w:rPr>
                <w:sz w:val="24"/>
                <w:szCs w:val="24"/>
              </w:rPr>
              <w:t xml:space="preserve"> </w:t>
            </w:r>
            <w:proofErr w:type="spellStart"/>
            <w:r w:rsidRPr="002073FA">
              <w:rPr>
                <w:sz w:val="24"/>
                <w:szCs w:val="24"/>
              </w:rPr>
              <w:t>Исмагиловна</w:t>
            </w:r>
            <w:proofErr w:type="spellEnd"/>
            <w:r w:rsidRPr="002073FA">
              <w:rPr>
                <w:sz w:val="24"/>
                <w:szCs w:val="24"/>
              </w:rPr>
              <w:t xml:space="preserve">, </w:t>
            </w:r>
          </w:p>
          <w:p w14:paraId="16323DA2" w14:textId="77777777" w:rsidR="008250D8" w:rsidRPr="002073FA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2073FA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848607" w:rsidR="008250D8" w:rsidRPr="002073FA" w:rsidRDefault="00430F5B" w:rsidP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2073FA">
              <w:rPr>
                <w:rFonts w:ascii="Liberation Serif" w:eastAsia="Liberation Serif" w:hAnsi="Liberation Serif" w:cs="Liberation Serif"/>
              </w:rPr>
              <w:t>Ожогова</w:t>
            </w:r>
            <w:proofErr w:type="spellEnd"/>
            <w:r w:rsidRPr="002073FA">
              <w:rPr>
                <w:rFonts w:ascii="Liberation Serif" w:eastAsia="Liberation Serif" w:hAnsi="Liberation Serif" w:cs="Liberation Serif"/>
              </w:rPr>
              <w:t xml:space="preserve"> Екатерина Александровна, </w:t>
            </w:r>
          </w:p>
        </w:tc>
      </w:tr>
      <w:tr w:rsidR="008250D8" w:rsidRPr="002073FA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1216997B" w:rsidR="008250D8" w:rsidRPr="002073FA" w:rsidRDefault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воспитатель</w:t>
            </w:r>
          </w:p>
        </w:tc>
      </w:tr>
      <w:tr w:rsidR="008250D8" w:rsidRPr="002073FA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637D9E38" w:rsidR="008250D8" w:rsidRPr="002073FA" w:rsidRDefault="00430F5B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2073FA">
              <w:t>223-55-43; +7</w:t>
            </w:r>
            <w:r w:rsidRPr="002073FA">
              <w:rPr>
                <w:color w:val="000000"/>
              </w:rPr>
              <w:t>(900)209-94-47</w:t>
            </w:r>
          </w:p>
        </w:tc>
      </w:tr>
      <w:tr w:rsidR="008250D8" w:rsidRPr="002073FA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A7015CD" w14:textId="77777777" w:rsidR="00430F5B" w:rsidRPr="002073FA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mdou</w:t>
            </w:r>
            <w:proofErr w:type="spellEnd"/>
            <w:r w:rsidRPr="002073FA">
              <w:rPr>
                <w:color w:val="0070C0"/>
                <w:sz w:val="24"/>
                <w:szCs w:val="24"/>
              </w:rPr>
              <w:t>82@</w:t>
            </w: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eduekb</w:t>
            </w:r>
            <w:proofErr w:type="spellEnd"/>
            <w:r w:rsidRPr="002073FA">
              <w:rPr>
                <w:color w:val="0070C0"/>
                <w:sz w:val="24"/>
                <w:szCs w:val="24"/>
              </w:rPr>
              <w:t>.</w:t>
            </w: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14:paraId="419FF3C7" w14:textId="77777777" w:rsidR="008250D8" w:rsidRPr="002073FA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2073FA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8250D8" w:rsidRPr="002073FA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2901115F" w14:textId="77777777" w:rsidR="00430F5B" w:rsidRPr="002073FA" w:rsidRDefault="00430F5B" w:rsidP="00430F5B">
            <w:pPr>
              <w:pStyle w:val="2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mdou</w:t>
            </w:r>
            <w:proofErr w:type="spellEnd"/>
            <w:r w:rsidRPr="002073FA">
              <w:rPr>
                <w:color w:val="0070C0"/>
                <w:sz w:val="24"/>
                <w:szCs w:val="24"/>
              </w:rPr>
              <w:t>82@</w:t>
            </w: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eduekb</w:t>
            </w:r>
            <w:proofErr w:type="spellEnd"/>
            <w:r w:rsidRPr="002073FA">
              <w:rPr>
                <w:color w:val="0070C0"/>
                <w:sz w:val="24"/>
                <w:szCs w:val="24"/>
              </w:rPr>
              <w:t>.</w:t>
            </w:r>
            <w:proofErr w:type="spellStart"/>
            <w:r w:rsidRPr="002073FA">
              <w:rPr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  <w:p w14:paraId="4C23E50F" w14:textId="77777777" w:rsidR="008250D8" w:rsidRPr="002073FA" w:rsidRDefault="008250D8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A793D08" w14:textId="77777777" w:rsidR="000D5E62" w:rsidRPr="002073FA" w:rsidRDefault="000D5E62" w:rsidP="00430F5B">
      <w:pPr>
        <w:rPr>
          <w:rFonts w:ascii="Liberation Serif" w:eastAsia="Liberation Serif" w:hAnsi="Liberation Serif" w:cs="Liberation Serif"/>
        </w:rPr>
      </w:pPr>
    </w:p>
    <w:p w14:paraId="107743F9" w14:textId="77777777" w:rsidR="008250D8" w:rsidRPr="002073FA" w:rsidRDefault="00813505">
      <w:pPr>
        <w:jc w:val="right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 xml:space="preserve">Приложение № 1 </w:t>
      </w:r>
    </w:p>
    <w:p w14:paraId="4A774E6B" w14:textId="77777777" w:rsidR="008250D8" w:rsidRPr="002073FA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37561621" w14:textId="77777777" w:rsidR="00AB4F2B" w:rsidRPr="002073FA" w:rsidRDefault="00AB4F2B" w:rsidP="00AB4F2B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Заявка* на участие в ……</w:t>
      </w:r>
    </w:p>
    <w:p w14:paraId="7C9BC87A" w14:textId="77777777" w:rsidR="00AB4F2B" w:rsidRPr="002073FA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7F66DE03" w14:textId="77777777" w:rsidR="00AB4F2B" w:rsidRPr="002073FA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AB4F2B" w:rsidRPr="002073FA" w14:paraId="16EC1C02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164C" w14:textId="77777777" w:rsidR="00AB4F2B" w:rsidRPr="002073FA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 w:rsidRPr="002073FA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 w:rsidRPr="002073FA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92B" w14:textId="77777777" w:rsidR="00AB4F2B" w:rsidRPr="002073FA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4386D68D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3D7" w14:textId="77777777" w:rsidR="00AB4F2B" w:rsidRPr="002073FA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CB60" w14:textId="77777777" w:rsidR="00AB4F2B" w:rsidRPr="002073FA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4470B99A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AD4D" w14:textId="77777777" w:rsidR="00AB4F2B" w:rsidRPr="002073FA" w:rsidRDefault="00AB4F2B" w:rsidP="00CB2BC2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20CA" w14:textId="77777777" w:rsidR="00AB4F2B" w:rsidRPr="002073FA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12650082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2914" w14:textId="77777777" w:rsidR="00AB4F2B" w:rsidRPr="002073FA" w:rsidRDefault="00AB4F2B" w:rsidP="00CB2BC2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FD4" w14:textId="77777777" w:rsidR="00AB4F2B" w:rsidRPr="002073FA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2BBCB93B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428F" w14:textId="77777777" w:rsidR="00AB4F2B" w:rsidRPr="002073FA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ECB" w14:textId="77777777" w:rsidR="00AB4F2B" w:rsidRPr="002073FA" w:rsidRDefault="00AB4F2B" w:rsidP="00CB2BC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5C83A3DA" w14:textId="77777777" w:rsidTr="00CB2BC2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CADA" w14:textId="77777777" w:rsidR="00AB4F2B" w:rsidRPr="002073FA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C6F" w14:textId="77777777" w:rsidR="00AB4F2B" w:rsidRPr="002073FA" w:rsidRDefault="00AB4F2B" w:rsidP="00CB2BC2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4131D7C2" w14:textId="77777777" w:rsidR="00AB4F2B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68EAE26" w14:textId="77777777" w:rsidR="002073FA" w:rsidRDefault="002073FA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0ABBD61A" w14:textId="77777777" w:rsidR="002073FA" w:rsidRDefault="002073FA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311654E" w14:textId="77777777" w:rsidR="002073FA" w:rsidRPr="002073FA" w:rsidRDefault="002073FA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02F0718" w14:textId="77777777" w:rsidR="00AB4F2B" w:rsidRPr="002073FA" w:rsidRDefault="00AB4F2B" w:rsidP="00AB4F2B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AB4F2B" w:rsidRPr="002073FA" w14:paraId="0F66A9BF" w14:textId="77777777" w:rsidTr="00CB2BC2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E07D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DACD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793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 w:rsidRPr="002073FA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 w:rsidRPr="002073FA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58B7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6E46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4EC4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9F28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6F03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AB4F2B" w:rsidRPr="002073FA" w14:paraId="58A50CE7" w14:textId="77777777" w:rsidTr="00CB2BC2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CE30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46C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55CF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D758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093C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1A76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0EA4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6107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AB4F2B" w:rsidRPr="002073FA" w14:paraId="68D2548C" w14:textId="77777777" w:rsidTr="00CB2BC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DF12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79E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7FAE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D01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46E0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CE6D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F746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23CE" w14:textId="77777777" w:rsidR="00AB4F2B" w:rsidRPr="002073FA" w:rsidRDefault="00AB4F2B" w:rsidP="00CB2BC2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AB4F2B" w:rsidRPr="002073FA" w14:paraId="2D8D700D" w14:textId="77777777" w:rsidTr="00CB2BC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8055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3849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2894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8A5D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C808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C83A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336F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0569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4F2B" w:rsidRPr="002073FA" w14:paraId="1A06F0E8" w14:textId="77777777" w:rsidTr="00CB2BC2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7392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2073FA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8180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070E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9214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FBFC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A98C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1FC7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C673" w14:textId="77777777" w:rsidR="00AB4F2B" w:rsidRPr="002073FA" w:rsidRDefault="00AB4F2B" w:rsidP="00CB2BC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754AE5A" w14:textId="77777777" w:rsidR="00AB4F2B" w:rsidRPr="002073FA" w:rsidRDefault="00AB4F2B" w:rsidP="00AB4F2B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6B183C5" w14:textId="77777777" w:rsidR="00AB4F2B" w:rsidRPr="002073FA" w:rsidRDefault="00AB4F2B" w:rsidP="00AB4F2B">
      <w:pPr>
        <w:jc w:val="both"/>
        <w:rPr>
          <w:rFonts w:ascii="Liberation Serif" w:eastAsia="Liberation Serif" w:hAnsi="Liberation Serif" w:cs="Liberation Serif"/>
          <w:i/>
        </w:rPr>
      </w:pPr>
      <w:r w:rsidRPr="002073FA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0318E494" w14:textId="77777777" w:rsidR="00AB4F2B" w:rsidRPr="002073FA" w:rsidRDefault="00AB4F2B" w:rsidP="00AB4F2B">
      <w:pPr>
        <w:jc w:val="both"/>
        <w:rPr>
          <w:rFonts w:ascii="Liberation Serif" w:eastAsia="Liberation Serif" w:hAnsi="Liberation Serif" w:cs="Liberation Serif"/>
          <w:i/>
        </w:rPr>
      </w:pPr>
      <w:r w:rsidRPr="002073FA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1205E54E" w14:textId="77777777" w:rsidR="008250D8" w:rsidRPr="002073FA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073AA706" w14:textId="77777777" w:rsidR="008250D8" w:rsidRPr="002073FA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2073FA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2073FA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2073FA" w:rsidRDefault="00813505">
      <w:pPr>
        <w:jc w:val="right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2073FA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14DCC6D6" w14:textId="77777777" w:rsidR="00AB4F2B" w:rsidRPr="002073FA" w:rsidRDefault="00AB4F2B" w:rsidP="00AB4F2B">
      <w:pPr>
        <w:jc w:val="center"/>
        <w:rPr>
          <w:rFonts w:ascii="Liberation Serif" w:eastAsia="Liberation Serif" w:hAnsi="Liberation Serif" w:cs="Liberation Serif"/>
        </w:rPr>
      </w:pPr>
      <w:r w:rsidRPr="002073FA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4C4AAC0" w14:textId="77777777" w:rsidR="00AB4F2B" w:rsidRPr="002073FA" w:rsidRDefault="00AB4F2B" w:rsidP="00AB4F2B">
      <w:pPr>
        <w:jc w:val="center"/>
        <w:rPr>
          <w:rFonts w:ascii="Liberation Serif" w:eastAsia="Liberation Serif" w:hAnsi="Liberation Serif" w:cs="Liberation Serif"/>
        </w:rPr>
      </w:pPr>
    </w:p>
    <w:p w14:paraId="37D76BA1" w14:textId="77777777" w:rsidR="00AB4F2B" w:rsidRPr="002073FA" w:rsidRDefault="00AB4F2B" w:rsidP="00AB4F2B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5E48DE45" w14:textId="77777777" w:rsidR="00AB4F2B" w:rsidRPr="002073FA" w:rsidRDefault="00AB4F2B" w:rsidP="00AB4F2B">
      <w:pPr>
        <w:jc w:val="center"/>
        <w:rPr>
          <w:b/>
        </w:rPr>
      </w:pPr>
    </w:p>
    <w:p w14:paraId="2C83F4A7" w14:textId="77777777" w:rsidR="00AB4F2B" w:rsidRPr="002073FA" w:rsidRDefault="00AB4F2B" w:rsidP="00AB4F2B">
      <w:pPr>
        <w:pStyle w:val="ae"/>
        <w:spacing w:line="276" w:lineRule="auto"/>
        <w:ind w:left="0"/>
      </w:pPr>
      <w:r w:rsidRPr="002073FA">
        <w:rPr>
          <w:b/>
        </w:rPr>
        <w:t>Требования к содержанию</w:t>
      </w:r>
      <w:r w:rsidRPr="002073FA">
        <w:t xml:space="preserve"> видеоролика:</w:t>
      </w:r>
    </w:p>
    <w:p w14:paraId="5D4D809C" w14:textId="7402F61C" w:rsidR="00AB4F2B" w:rsidRPr="002073FA" w:rsidRDefault="00AB4F2B" w:rsidP="00AB4F2B">
      <w:pPr>
        <w:pStyle w:val="ae"/>
        <w:numPr>
          <w:ilvl w:val="0"/>
          <w:numId w:val="15"/>
        </w:numPr>
        <w:spacing w:after="160" w:line="276" w:lineRule="auto"/>
        <w:contextualSpacing/>
      </w:pPr>
      <w:r w:rsidRPr="002073FA">
        <w:t>Команда из 5 человек представляет</w:t>
      </w:r>
      <w:r w:rsidR="00457DDB" w:rsidRPr="002073FA">
        <w:t xml:space="preserve"> одного ученого.</w:t>
      </w:r>
    </w:p>
    <w:p w14:paraId="014BC7A1" w14:textId="5E56AC96" w:rsidR="00AB4F2B" w:rsidRPr="002073FA" w:rsidRDefault="00AB4F2B" w:rsidP="00AB4F2B">
      <w:pPr>
        <w:pStyle w:val="ae"/>
        <w:numPr>
          <w:ilvl w:val="0"/>
          <w:numId w:val="15"/>
        </w:numPr>
        <w:spacing w:after="160" w:line="276" w:lineRule="auto"/>
        <w:contextualSpacing/>
      </w:pPr>
      <w:r w:rsidRPr="002073FA">
        <w:t>Актуальность и полнота</w:t>
      </w:r>
      <w:r w:rsidR="00457DDB" w:rsidRPr="002073FA">
        <w:t xml:space="preserve"> раскрытия темы «Почему этого ученого можно считать великим и каков его вклад в Российскую науку</w:t>
      </w:r>
      <w:r w:rsidRPr="002073FA">
        <w:t>».</w:t>
      </w:r>
    </w:p>
    <w:p w14:paraId="53360EA1" w14:textId="77777777" w:rsidR="00AB4F2B" w:rsidRPr="002073FA" w:rsidRDefault="00AB4F2B" w:rsidP="00AB4F2B">
      <w:pPr>
        <w:pStyle w:val="ae"/>
        <w:numPr>
          <w:ilvl w:val="0"/>
          <w:numId w:val="15"/>
        </w:numPr>
        <w:spacing w:after="160" w:line="259" w:lineRule="auto"/>
        <w:contextualSpacing/>
      </w:pPr>
      <w:r w:rsidRPr="002073FA">
        <w:t xml:space="preserve">Оригинальность, нестандартность, творческий подход.  </w:t>
      </w:r>
    </w:p>
    <w:p w14:paraId="5BDC1798" w14:textId="77777777" w:rsidR="00AB4F2B" w:rsidRPr="002073FA" w:rsidRDefault="00AB4F2B" w:rsidP="00AB4F2B">
      <w:pPr>
        <w:pStyle w:val="ae"/>
        <w:spacing w:line="276" w:lineRule="auto"/>
      </w:pPr>
    </w:p>
    <w:p w14:paraId="2582171C" w14:textId="77777777" w:rsidR="00AB4F2B" w:rsidRPr="002073FA" w:rsidRDefault="00AB4F2B" w:rsidP="00AB4F2B">
      <w:r w:rsidRPr="002073FA">
        <w:rPr>
          <w:b/>
        </w:rPr>
        <w:t xml:space="preserve">Требования к оформлению </w:t>
      </w:r>
      <w:r w:rsidRPr="002073FA">
        <w:t>видеоролика:</w:t>
      </w:r>
    </w:p>
    <w:p w14:paraId="0ABD4E70" w14:textId="77777777" w:rsidR="00AB4F2B" w:rsidRPr="002073FA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</w:pPr>
      <w:r w:rsidRPr="002073FA">
        <w:t>Формат</w:t>
      </w:r>
      <w:r w:rsidRPr="002073FA">
        <w:rPr>
          <w:lang w:val="en-US"/>
        </w:rPr>
        <w:t xml:space="preserve"> MP</w:t>
      </w:r>
      <w:r w:rsidRPr="002073FA">
        <w:t xml:space="preserve">4 или </w:t>
      </w:r>
      <w:proofErr w:type="spellStart"/>
      <w:r w:rsidRPr="002073FA">
        <w:t>аvi</w:t>
      </w:r>
      <w:proofErr w:type="spellEnd"/>
      <w:r w:rsidRPr="002073FA">
        <w:t>.</w:t>
      </w:r>
    </w:p>
    <w:p w14:paraId="1B76DA2F" w14:textId="77777777" w:rsidR="00AB4F2B" w:rsidRPr="002073FA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</w:pPr>
      <w:r w:rsidRPr="002073FA">
        <w:t>Продолжительность видеоролика - не более 3 минут.</w:t>
      </w:r>
    </w:p>
    <w:p w14:paraId="399CF918" w14:textId="77777777" w:rsidR="00AB4F2B" w:rsidRPr="002073FA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</w:pPr>
      <w:r w:rsidRPr="002073FA">
        <w:t>Звук в форматах МР3, WAV.</w:t>
      </w:r>
    </w:p>
    <w:p w14:paraId="560CD426" w14:textId="77777777" w:rsidR="00AB4F2B" w:rsidRPr="002073FA" w:rsidRDefault="00AB4F2B" w:rsidP="00AB4F2B">
      <w:pPr>
        <w:pStyle w:val="ae"/>
        <w:numPr>
          <w:ilvl w:val="0"/>
          <w:numId w:val="16"/>
        </w:numPr>
        <w:spacing w:after="160" w:line="259" w:lineRule="auto"/>
        <w:contextualSpacing/>
      </w:pPr>
      <w:r w:rsidRPr="002073FA">
        <w:t xml:space="preserve">Обработка, монтаж допускаются. </w:t>
      </w:r>
    </w:p>
    <w:p w14:paraId="4533AC1E" w14:textId="77777777" w:rsidR="00AB4F2B" w:rsidRPr="002073FA" w:rsidRDefault="00AB4F2B" w:rsidP="00AB4F2B"/>
    <w:p w14:paraId="6A5ECD78" w14:textId="77777777" w:rsidR="00AB4F2B" w:rsidRPr="002073FA" w:rsidRDefault="00AB4F2B" w:rsidP="00AB4F2B">
      <w:r w:rsidRPr="002073FA">
        <w:rPr>
          <w:b/>
        </w:rPr>
        <w:t>Требования к названию файлов</w:t>
      </w:r>
      <w:r w:rsidRPr="002073FA">
        <w:t xml:space="preserve">: Имя файла: Название работы_№ </w:t>
      </w:r>
      <w:proofErr w:type="spellStart"/>
      <w:r w:rsidRPr="002073FA">
        <w:t>ДОО_Название</w:t>
      </w:r>
      <w:proofErr w:type="spellEnd"/>
      <w:r w:rsidRPr="002073FA">
        <w:t xml:space="preserve"> команды.</w:t>
      </w:r>
    </w:p>
    <w:p w14:paraId="51FD54E0" w14:textId="3DDABA69" w:rsidR="00AB4F2B" w:rsidRPr="002073FA" w:rsidRDefault="00457DDB" w:rsidP="00AB4F2B">
      <w:r w:rsidRPr="002073FA">
        <w:t xml:space="preserve"> Пример: Михаил Васильевич Ломоносов_№82</w:t>
      </w:r>
      <w:r w:rsidR="00AB4F2B" w:rsidRPr="002073FA">
        <w:t xml:space="preserve">. </w:t>
      </w:r>
    </w:p>
    <w:p w14:paraId="34A169C6" w14:textId="77777777" w:rsidR="008250D8" w:rsidRPr="002073FA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2073FA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2073FA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2073FA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46E052DB" w14:textId="77777777" w:rsidR="00AB4F2B" w:rsidRDefault="00AB4F2B" w:rsidP="00AB4F2B">
      <w:pPr>
        <w:jc w:val="center"/>
        <w:rPr>
          <w:sz w:val="28"/>
          <w:szCs w:val="28"/>
        </w:rPr>
      </w:pPr>
      <w:r w:rsidRPr="00AB4F2B">
        <w:rPr>
          <w:sz w:val="28"/>
          <w:szCs w:val="28"/>
        </w:rPr>
        <w:t>Критерии и шкала оценивания задания отборочного этапа</w:t>
      </w:r>
    </w:p>
    <w:p w14:paraId="4823A942" w14:textId="77777777" w:rsidR="00AB4F2B" w:rsidRPr="00AB4F2B" w:rsidRDefault="00AB4F2B" w:rsidP="00AB4F2B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5"/>
        <w:gridCol w:w="2684"/>
        <w:gridCol w:w="2415"/>
        <w:gridCol w:w="1788"/>
        <w:gridCol w:w="1683"/>
      </w:tblGrid>
      <w:tr w:rsidR="00AB4F2B" w14:paraId="2D9206B3" w14:textId="77777777" w:rsidTr="00CB2BC2">
        <w:tc>
          <w:tcPr>
            <w:tcW w:w="775" w:type="dxa"/>
          </w:tcPr>
          <w:p w14:paraId="26D77540" w14:textId="77777777" w:rsidR="00AB4F2B" w:rsidRPr="00604D4C" w:rsidRDefault="00AB4F2B" w:rsidP="00CB2BC2">
            <w:pPr>
              <w:jc w:val="center"/>
            </w:pPr>
            <w:r w:rsidRPr="00604D4C">
              <w:t>№</w:t>
            </w:r>
          </w:p>
        </w:tc>
        <w:tc>
          <w:tcPr>
            <w:tcW w:w="2684" w:type="dxa"/>
          </w:tcPr>
          <w:p w14:paraId="32B9DBFC" w14:textId="77777777" w:rsidR="00AB4F2B" w:rsidRPr="00604D4C" w:rsidRDefault="00AB4F2B" w:rsidP="00CB2BC2">
            <w:pPr>
              <w:jc w:val="center"/>
            </w:pPr>
            <w:r w:rsidRPr="00604D4C">
              <w:t>Критерии</w:t>
            </w:r>
          </w:p>
        </w:tc>
        <w:tc>
          <w:tcPr>
            <w:tcW w:w="2415" w:type="dxa"/>
          </w:tcPr>
          <w:p w14:paraId="1F39342E" w14:textId="77777777" w:rsidR="00AB4F2B" w:rsidRPr="00604D4C" w:rsidRDefault="00AB4F2B" w:rsidP="00CB2BC2">
            <w:pPr>
              <w:jc w:val="center"/>
            </w:pPr>
            <w:r w:rsidRPr="00604D4C">
              <w:t>Содержание критериев</w:t>
            </w:r>
          </w:p>
        </w:tc>
        <w:tc>
          <w:tcPr>
            <w:tcW w:w="1788" w:type="dxa"/>
          </w:tcPr>
          <w:p w14:paraId="7093962F" w14:textId="77777777" w:rsidR="00AB4F2B" w:rsidRPr="00604D4C" w:rsidRDefault="00AB4F2B" w:rsidP="00CB2BC2">
            <w:pPr>
              <w:jc w:val="center"/>
            </w:pPr>
            <w:r w:rsidRPr="00604D4C">
              <w:t>Шкала оценивания</w:t>
            </w:r>
          </w:p>
        </w:tc>
        <w:tc>
          <w:tcPr>
            <w:tcW w:w="1683" w:type="dxa"/>
          </w:tcPr>
          <w:p w14:paraId="68F5823B" w14:textId="77777777" w:rsidR="00AB4F2B" w:rsidRPr="00604D4C" w:rsidRDefault="00AB4F2B" w:rsidP="00CB2BC2">
            <w:pPr>
              <w:jc w:val="center"/>
            </w:pPr>
            <w:r w:rsidRPr="00604D4C">
              <w:t>Макс. балл</w:t>
            </w:r>
          </w:p>
        </w:tc>
      </w:tr>
      <w:tr w:rsidR="00AB4F2B" w14:paraId="719EBFF8" w14:textId="77777777" w:rsidTr="00CB2BC2">
        <w:tc>
          <w:tcPr>
            <w:tcW w:w="775" w:type="dxa"/>
            <w:vMerge w:val="restart"/>
          </w:tcPr>
          <w:p w14:paraId="5617BEC4" w14:textId="77777777" w:rsidR="00AB4F2B" w:rsidRPr="00652F9D" w:rsidRDefault="00AB4F2B" w:rsidP="00CB2BC2">
            <w:pPr>
              <w:jc w:val="center"/>
            </w:pPr>
            <w:r w:rsidRPr="00652F9D">
              <w:t>1</w:t>
            </w:r>
            <w:r>
              <w:t>.</w:t>
            </w:r>
          </w:p>
        </w:tc>
        <w:tc>
          <w:tcPr>
            <w:tcW w:w="2684" w:type="dxa"/>
            <w:vMerge w:val="restart"/>
          </w:tcPr>
          <w:p w14:paraId="67FE58D1" w14:textId="77777777" w:rsidR="00AB4F2B" w:rsidRDefault="00AB4F2B" w:rsidP="00CB2BC2">
            <w:pPr>
              <w:jc w:val="center"/>
              <w:rPr>
                <w:sz w:val="26"/>
                <w:szCs w:val="26"/>
              </w:rPr>
            </w:pPr>
            <w:r w:rsidRPr="00652F9D">
              <w:rPr>
                <w:sz w:val="26"/>
                <w:szCs w:val="26"/>
              </w:rPr>
              <w:t>Соответствие</w:t>
            </w:r>
          </w:p>
          <w:p w14:paraId="23A22E2F" w14:textId="77777777" w:rsidR="00AB4F2B" w:rsidRDefault="00AB4F2B" w:rsidP="00CB2BC2">
            <w:pPr>
              <w:jc w:val="center"/>
              <w:rPr>
                <w:b/>
              </w:rPr>
            </w:pPr>
            <w:r w:rsidRPr="00652F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 содержанию</w:t>
            </w:r>
            <w:r w:rsidRPr="007979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видеоролика</w:t>
            </w:r>
          </w:p>
        </w:tc>
        <w:tc>
          <w:tcPr>
            <w:tcW w:w="2415" w:type="dxa"/>
          </w:tcPr>
          <w:p w14:paraId="1FD275E7" w14:textId="022B9DF8" w:rsidR="00AB4F2B" w:rsidRDefault="00AB4F2B" w:rsidP="00CB2BC2">
            <w:pPr>
              <w:jc w:val="center"/>
              <w:rPr>
                <w:b/>
              </w:rPr>
            </w:pPr>
            <w:r>
              <w:t xml:space="preserve">Информативность, структурированность и логика </w:t>
            </w:r>
            <w:r w:rsidR="00457DDB">
              <w:t xml:space="preserve">представления </w:t>
            </w:r>
          </w:p>
        </w:tc>
        <w:tc>
          <w:tcPr>
            <w:tcW w:w="1788" w:type="dxa"/>
          </w:tcPr>
          <w:p w14:paraId="6801D491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29449A9D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47EC4E01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4F795574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7CD01BDA" w14:textId="77777777" w:rsidR="00AB4F2B" w:rsidRPr="00AB4F2B" w:rsidRDefault="00AB4F2B" w:rsidP="00CB2BC2">
            <w:pPr>
              <w:jc w:val="center"/>
            </w:pPr>
          </w:p>
          <w:p w14:paraId="56C97CCB" w14:textId="77777777" w:rsidR="00AB4F2B" w:rsidRPr="00AB4F2B" w:rsidRDefault="00AB4F2B" w:rsidP="00CB2BC2">
            <w:pPr>
              <w:jc w:val="center"/>
            </w:pPr>
          </w:p>
          <w:p w14:paraId="0AC568AB" w14:textId="77777777" w:rsidR="00AB4F2B" w:rsidRPr="00AB4F2B" w:rsidRDefault="00AB4F2B" w:rsidP="00CB2BC2">
            <w:pPr>
              <w:jc w:val="center"/>
            </w:pPr>
          </w:p>
          <w:p w14:paraId="524D1155" w14:textId="12685B02" w:rsidR="00AB4F2B" w:rsidRPr="00AB4F2B" w:rsidRDefault="0048375E" w:rsidP="00CB2BC2">
            <w:pPr>
              <w:jc w:val="center"/>
            </w:pPr>
            <w:r>
              <w:t>2</w:t>
            </w:r>
          </w:p>
        </w:tc>
      </w:tr>
      <w:tr w:rsidR="00AB4F2B" w14:paraId="22BEC8E2" w14:textId="77777777" w:rsidTr="00CB2BC2">
        <w:tc>
          <w:tcPr>
            <w:tcW w:w="775" w:type="dxa"/>
            <w:vMerge/>
          </w:tcPr>
          <w:p w14:paraId="723781FB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568261CF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2EF2421" w14:textId="77777777" w:rsidR="00AB4F2B" w:rsidRPr="003E4233" w:rsidRDefault="00AB4F2B" w:rsidP="00CB2BC2">
            <w:pPr>
              <w:jc w:val="center"/>
            </w:pPr>
            <w:r w:rsidRPr="003E4233">
              <w:t>Оригинальность, нестандартность, творческий подход</w:t>
            </w:r>
          </w:p>
        </w:tc>
        <w:tc>
          <w:tcPr>
            <w:tcW w:w="1788" w:type="dxa"/>
          </w:tcPr>
          <w:p w14:paraId="0B49EF57" w14:textId="77777777" w:rsidR="00AB4F2B" w:rsidRDefault="00AB4F2B" w:rsidP="00CB2BC2">
            <w:pPr>
              <w:jc w:val="center"/>
            </w:pPr>
            <w:r w:rsidRPr="00604D4C">
              <w:t xml:space="preserve"> Показатель не проявлен:</w:t>
            </w:r>
          </w:p>
          <w:p w14:paraId="2E6F9EEB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0B306DB3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5BED14B6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31407C29" w14:textId="77777777" w:rsidR="00AB4F2B" w:rsidRPr="00AB4F2B" w:rsidRDefault="00AB4F2B" w:rsidP="00CB2BC2">
            <w:pPr>
              <w:jc w:val="center"/>
            </w:pPr>
          </w:p>
          <w:p w14:paraId="11E7F5E8" w14:textId="77777777" w:rsidR="00AB4F2B" w:rsidRPr="00AB4F2B" w:rsidRDefault="00AB4F2B" w:rsidP="00CB2BC2">
            <w:pPr>
              <w:jc w:val="center"/>
            </w:pPr>
          </w:p>
          <w:p w14:paraId="0AD183ED" w14:textId="4133EC54" w:rsidR="00AB4F2B" w:rsidRPr="00AB4F2B" w:rsidRDefault="0048375E" w:rsidP="00CB2BC2">
            <w:pPr>
              <w:jc w:val="center"/>
            </w:pPr>
            <w:r>
              <w:t>2</w:t>
            </w:r>
          </w:p>
        </w:tc>
      </w:tr>
      <w:tr w:rsidR="00AB4F2B" w14:paraId="458A6723" w14:textId="77777777" w:rsidTr="00CB2BC2">
        <w:tc>
          <w:tcPr>
            <w:tcW w:w="775" w:type="dxa"/>
            <w:vMerge/>
          </w:tcPr>
          <w:p w14:paraId="0C2D38E8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3DECD59A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41CB4D10" w14:textId="77777777" w:rsidR="00AB4F2B" w:rsidRDefault="00AB4F2B" w:rsidP="00CB2BC2">
            <w:pPr>
              <w:jc w:val="center"/>
            </w:pPr>
            <w:r>
              <w:t>Исполнительская культура:</w:t>
            </w:r>
          </w:p>
          <w:p w14:paraId="2F5829AB" w14:textId="77777777" w:rsidR="00AB4F2B" w:rsidRDefault="00AB4F2B" w:rsidP="00CB2BC2">
            <w:pPr>
              <w:jc w:val="center"/>
            </w:pPr>
            <w:r>
              <w:t xml:space="preserve"> громкая и выразительная речь</w:t>
            </w:r>
          </w:p>
        </w:tc>
        <w:tc>
          <w:tcPr>
            <w:tcW w:w="1788" w:type="dxa"/>
          </w:tcPr>
          <w:p w14:paraId="64434A34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048298DE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212F2650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28DD7E3E" w14:textId="77777777" w:rsidR="00AB4F2B" w:rsidRDefault="00AB4F2B" w:rsidP="00CB2BC2">
            <w:pPr>
              <w:jc w:val="center"/>
              <w:rPr>
                <w:b/>
              </w:rPr>
            </w:pPr>
            <w:r>
              <w:t>Показатель проявлен в полном объеме – 2 балла.</w:t>
            </w:r>
          </w:p>
        </w:tc>
        <w:tc>
          <w:tcPr>
            <w:tcW w:w="1683" w:type="dxa"/>
          </w:tcPr>
          <w:p w14:paraId="5440C652" w14:textId="77777777" w:rsidR="00AB4F2B" w:rsidRPr="00AB4F2B" w:rsidRDefault="00AB4F2B" w:rsidP="00CB2BC2">
            <w:pPr>
              <w:jc w:val="center"/>
            </w:pPr>
          </w:p>
          <w:p w14:paraId="540521A9" w14:textId="77777777" w:rsidR="00AB4F2B" w:rsidRPr="00AB4F2B" w:rsidRDefault="00AB4F2B" w:rsidP="00CB2BC2">
            <w:pPr>
              <w:jc w:val="center"/>
            </w:pPr>
          </w:p>
          <w:p w14:paraId="63E9437C" w14:textId="77777777" w:rsidR="00AB4F2B" w:rsidRPr="00AB4F2B" w:rsidRDefault="00AB4F2B" w:rsidP="00CB2BC2">
            <w:pPr>
              <w:jc w:val="center"/>
            </w:pPr>
          </w:p>
          <w:p w14:paraId="06CEC5E4" w14:textId="56B5FCAF" w:rsidR="00AB4F2B" w:rsidRPr="00AB4F2B" w:rsidRDefault="0048375E" w:rsidP="00CB2BC2">
            <w:pPr>
              <w:jc w:val="center"/>
            </w:pPr>
            <w:r>
              <w:t>2</w:t>
            </w:r>
          </w:p>
        </w:tc>
      </w:tr>
      <w:tr w:rsidR="00AB4F2B" w14:paraId="73858353" w14:textId="77777777" w:rsidTr="00CB2BC2">
        <w:tc>
          <w:tcPr>
            <w:tcW w:w="775" w:type="dxa"/>
            <w:vMerge/>
          </w:tcPr>
          <w:p w14:paraId="69A3831A" w14:textId="77777777" w:rsidR="00AB4F2B" w:rsidRDefault="00AB4F2B" w:rsidP="00CB2BC2">
            <w:pPr>
              <w:jc w:val="center"/>
              <w:rPr>
                <w:b/>
              </w:rPr>
            </w:pPr>
          </w:p>
        </w:tc>
        <w:tc>
          <w:tcPr>
            <w:tcW w:w="2684" w:type="dxa"/>
            <w:vMerge/>
          </w:tcPr>
          <w:p w14:paraId="40E97109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56A23205" w14:textId="77777777" w:rsidR="00AB4F2B" w:rsidRDefault="00AB4F2B" w:rsidP="00CB2BC2">
            <w:pPr>
              <w:jc w:val="center"/>
            </w:pPr>
            <w:r>
              <w:t>Внешний вид выступающих:</w:t>
            </w:r>
          </w:p>
          <w:p w14:paraId="2765DC29" w14:textId="77777777" w:rsidR="00AB4F2B" w:rsidRDefault="00AB4F2B" w:rsidP="00CB2BC2">
            <w:pPr>
              <w:jc w:val="center"/>
            </w:pPr>
            <w:r>
              <w:t xml:space="preserve">общий элемент (атрибут) </w:t>
            </w:r>
          </w:p>
        </w:tc>
        <w:tc>
          <w:tcPr>
            <w:tcW w:w="1788" w:type="dxa"/>
          </w:tcPr>
          <w:p w14:paraId="09BBCB6B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04777608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75F7C02F" w14:textId="77777777" w:rsidR="00AB4F2B" w:rsidRDefault="00AB4F2B" w:rsidP="00CB2BC2">
            <w:pPr>
              <w:jc w:val="center"/>
            </w:pPr>
            <w:r>
              <w:t>1 балл.</w:t>
            </w:r>
          </w:p>
          <w:p w14:paraId="3C94BC84" w14:textId="77777777" w:rsidR="00AB4F2B" w:rsidRDefault="00AB4F2B" w:rsidP="00CB2BC2">
            <w:pPr>
              <w:jc w:val="center"/>
            </w:pPr>
          </w:p>
          <w:p w14:paraId="3110EE18" w14:textId="77777777" w:rsidR="00AB4F2B" w:rsidRDefault="00AB4F2B" w:rsidP="00CB2BC2">
            <w:pPr>
              <w:jc w:val="center"/>
            </w:pPr>
          </w:p>
          <w:p w14:paraId="718AD5E6" w14:textId="77777777" w:rsidR="00AB4F2B" w:rsidRDefault="00AB4F2B" w:rsidP="00CB2BC2"/>
          <w:p w14:paraId="763CC7D2" w14:textId="77777777" w:rsidR="00AB4F2B" w:rsidRPr="007C7B3D" w:rsidRDefault="00AB4F2B" w:rsidP="00CB2BC2">
            <w:pPr>
              <w:jc w:val="center"/>
            </w:pPr>
          </w:p>
        </w:tc>
        <w:tc>
          <w:tcPr>
            <w:tcW w:w="1683" w:type="dxa"/>
          </w:tcPr>
          <w:p w14:paraId="14CAB974" w14:textId="77777777" w:rsidR="00AB4F2B" w:rsidRPr="00AB4F2B" w:rsidRDefault="00AB4F2B" w:rsidP="00CB2BC2">
            <w:pPr>
              <w:jc w:val="center"/>
            </w:pPr>
          </w:p>
          <w:p w14:paraId="40395BDA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05A18A61" w14:textId="77777777" w:rsidTr="00CB2BC2">
        <w:tc>
          <w:tcPr>
            <w:tcW w:w="775" w:type="dxa"/>
            <w:vMerge w:val="restart"/>
          </w:tcPr>
          <w:p w14:paraId="640BEBC7" w14:textId="77777777" w:rsidR="00AB4F2B" w:rsidRPr="004C750C" w:rsidRDefault="00AB4F2B" w:rsidP="00CB2BC2">
            <w:pPr>
              <w:jc w:val="center"/>
            </w:pPr>
            <w:r w:rsidRPr="004C750C">
              <w:t>2.</w:t>
            </w:r>
          </w:p>
        </w:tc>
        <w:tc>
          <w:tcPr>
            <w:tcW w:w="2684" w:type="dxa"/>
            <w:vMerge w:val="restart"/>
          </w:tcPr>
          <w:p w14:paraId="38612F66" w14:textId="77777777" w:rsidR="00AB4F2B" w:rsidRDefault="00AB4F2B" w:rsidP="00CB2BC2">
            <w:pPr>
              <w:jc w:val="center"/>
              <w:rPr>
                <w:b/>
                <w:sz w:val="26"/>
                <w:szCs w:val="26"/>
              </w:rPr>
            </w:pPr>
            <w:r w:rsidRPr="00652F9D">
              <w:rPr>
                <w:sz w:val="26"/>
                <w:szCs w:val="26"/>
              </w:rPr>
              <w:t>Соответствие</w:t>
            </w:r>
            <w:r w:rsidRPr="00F71D9B">
              <w:rPr>
                <w:b/>
                <w:sz w:val="26"/>
                <w:szCs w:val="26"/>
              </w:rPr>
              <w:t xml:space="preserve"> </w:t>
            </w:r>
          </w:p>
          <w:p w14:paraId="03642A6F" w14:textId="77777777" w:rsidR="00AB4F2B" w:rsidRPr="00652F9D" w:rsidRDefault="00AB4F2B" w:rsidP="00CB2BC2">
            <w:pPr>
              <w:jc w:val="center"/>
              <w:rPr>
                <w:sz w:val="26"/>
                <w:szCs w:val="26"/>
              </w:rPr>
            </w:pPr>
            <w:r w:rsidRPr="007C7B3D">
              <w:rPr>
                <w:sz w:val="26"/>
                <w:szCs w:val="26"/>
              </w:rPr>
              <w:lastRenderedPageBreak/>
              <w:t>к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оформлению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71D9B">
              <w:rPr>
                <w:sz w:val="26"/>
                <w:szCs w:val="26"/>
              </w:rPr>
              <w:t>видеоролика</w:t>
            </w:r>
          </w:p>
        </w:tc>
        <w:tc>
          <w:tcPr>
            <w:tcW w:w="2415" w:type="dxa"/>
          </w:tcPr>
          <w:p w14:paraId="34BC97A7" w14:textId="77777777" w:rsidR="00AB4F2B" w:rsidRDefault="00AB4F2B" w:rsidP="00CB2BC2">
            <w:pPr>
              <w:jc w:val="center"/>
            </w:pPr>
            <w:r>
              <w:lastRenderedPageBreak/>
              <w:t xml:space="preserve">Формат видео </w:t>
            </w:r>
          </w:p>
          <w:p w14:paraId="4212A567" w14:textId="77777777" w:rsidR="00AB4F2B" w:rsidRDefault="00AB4F2B" w:rsidP="00CB2BC2">
            <w:pPr>
              <w:jc w:val="center"/>
            </w:pPr>
            <w:r>
              <w:t>и звука</w:t>
            </w:r>
          </w:p>
        </w:tc>
        <w:tc>
          <w:tcPr>
            <w:tcW w:w="1788" w:type="dxa"/>
          </w:tcPr>
          <w:p w14:paraId="6060420C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7D2BA32" w14:textId="77777777" w:rsidR="00AB4F2B" w:rsidRDefault="00AB4F2B" w:rsidP="00CB2BC2">
            <w:pPr>
              <w:jc w:val="center"/>
            </w:pPr>
            <w:r>
              <w:lastRenderedPageBreak/>
              <w:t xml:space="preserve"> 0 баллов.</w:t>
            </w:r>
            <w:r w:rsidRPr="00604D4C">
              <w:t xml:space="preserve"> Показатель проявлен:</w:t>
            </w:r>
          </w:p>
          <w:p w14:paraId="1A3E0953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58F883FA" w14:textId="77777777" w:rsidR="00AB4F2B" w:rsidRPr="00AB4F2B" w:rsidRDefault="00AB4F2B" w:rsidP="00CB2BC2">
            <w:pPr>
              <w:jc w:val="center"/>
            </w:pPr>
          </w:p>
          <w:p w14:paraId="50EBEAF5" w14:textId="77777777" w:rsidR="00AB4F2B" w:rsidRPr="00AB4F2B" w:rsidRDefault="00AB4F2B" w:rsidP="00CB2BC2">
            <w:pPr>
              <w:jc w:val="center"/>
            </w:pPr>
            <w:r w:rsidRPr="00AB4F2B">
              <w:t xml:space="preserve">2 </w:t>
            </w:r>
          </w:p>
        </w:tc>
      </w:tr>
      <w:tr w:rsidR="00AB4F2B" w14:paraId="54E143BC" w14:textId="77777777" w:rsidTr="00CB2BC2">
        <w:tc>
          <w:tcPr>
            <w:tcW w:w="775" w:type="dxa"/>
            <w:vMerge/>
          </w:tcPr>
          <w:p w14:paraId="214668C2" w14:textId="77777777" w:rsidR="00AB4F2B" w:rsidRPr="004C750C" w:rsidRDefault="00AB4F2B" w:rsidP="00CB2BC2">
            <w:pPr>
              <w:jc w:val="center"/>
            </w:pPr>
          </w:p>
        </w:tc>
        <w:tc>
          <w:tcPr>
            <w:tcW w:w="2684" w:type="dxa"/>
            <w:vMerge/>
          </w:tcPr>
          <w:p w14:paraId="252D92D3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06672E8" w14:textId="77777777" w:rsidR="00AB4F2B" w:rsidRDefault="00AB4F2B" w:rsidP="00CB2BC2">
            <w:pPr>
              <w:jc w:val="center"/>
            </w:pPr>
            <w:r>
              <w:t>Соответствие длительности выступления</w:t>
            </w:r>
          </w:p>
        </w:tc>
        <w:tc>
          <w:tcPr>
            <w:tcW w:w="1788" w:type="dxa"/>
          </w:tcPr>
          <w:p w14:paraId="55530858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D73FE8B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15F90DE3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0E968CD1" w14:textId="77777777" w:rsidR="00AB4F2B" w:rsidRPr="00AB4F2B" w:rsidRDefault="00AB4F2B" w:rsidP="00CB2BC2">
            <w:pPr>
              <w:jc w:val="center"/>
            </w:pPr>
          </w:p>
          <w:p w14:paraId="40A4EF1D" w14:textId="77777777" w:rsidR="00AB4F2B" w:rsidRPr="00AB4F2B" w:rsidRDefault="00AB4F2B" w:rsidP="00CB2BC2">
            <w:pPr>
              <w:jc w:val="center"/>
            </w:pPr>
          </w:p>
          <w:p w14:paraId="1276066D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7019E8F1" w14:textId="77777777" w:rsidTr="00CB2BC2">
        <w:tc>
          <w:tcPr>
            <w:tcW w:w="775" w:type="dxa"/>
            <w:vMerge/>
          </w:tcPr>
          <w:p w14:paraId="60F06FB7" w14:textId="77777777" w:rsidR="00AB4F2B" w:rsidRPr="004C750C" w:rsidRDefault="00AB4F2B" w:rsidP="00CB2BC2">
            <w:pPr>
              <w:jc w:val="center"/>
            </w:pPr>
          </w:p>
        </w:tc>
        <w:tc>
          <w:tcPr>
            <w:tcW w:w="2684" w:type="dxa"/>
            <w:vMerge/>
          </w:tcPr>
          <w:p w14:paraId="02FAB951" w14:textId="77777777" w:rsidR="00AB4F2B" w:rsidRPr="00652F9D" w:rsidRDefault="00AB4F2B" w:rsidP="00CB2BC2">
            <w:pPr>
              <w:rPr>
                <w:sz w:val="26"/>
                <w:szCs w:val="26"/>
              </w:rPr>
            </w:pPr>
          </w:p>
        </w:tc>
        <w:tc>
          <w:tcPr>
            <w:tcW w:w="2415" w:type="dxa"/>
          </w:tcPr>
          <w:p w14:paraId="67A4193D" w14:textId="77777777" w:rsidR="00AB4F2B" w:rsidRDefault="00AB4F2B" w:rsidP="00CB2BC2">
            <w:pPr>
              <w:jc w:val="center"/>
            </w:pPr>
            <w:r>
              <w:t>Качественный звук</w:t>
            </w:r>
          </w:p>
        </w:tc>
        <w:tc>
          <w:tcPr>
            <w:tcW w:w="1788" w:type="dxa"/>
          </w:tcPr>
          <w:p w14:paraId="1D691793" w14:textId="77777777" w:rsidR="00AB4F2B" w:rsidRDefault="00AB4F2B" w:rsidP="00CB2BC2">
            <w:pPr>
              <w:jc w:val="center"/>
            </w:pPr>
            <w:r w:rsidRPr="00604D4C">
              <w:t>Показатель не проявлен:</w:t>
            </w:r>
          </w:p>
          <w:p w14:paraId="63BA27C9" w14:textId="77777777" w:rsidR="00AB4F2B" w:rsidRDefault="00AB4F2B" w:rsidP="00CB2BC2">
            <w:pPr>
              <w:jc w:val="center"/>
            </w:pPr>
            <w:r>
              <w:t xml:space="preserve"> 0 баллов.</w:t>
            </w:r>
            <w:r w:rsidRPr="00604D4C">
              <w:t xml:space="preserve"> Показатель проявлен:</w:t>
            </w:r>
          </w:p>
          <w:p w14:paraId="77952B80" w14:textId="77777777" w:rsidR="00AB4F2B" w:rsidRDefault="00AB4F2B" w:rsidP="00CB2BC2">
            <w:pPr>
              <w:jc w:val="center"/>
              <w:rPr>
                <w:b/>
              </w:rPr>
            </w:pPr>
            <w:r>
              <w:t>1 балл.</w:t>
            </w:r>
          </w:p>
        </w:tc>
        <w:tc>
          <w:tcPr>
            <w:tcW w:w="1683" w:type="dxa"/>
          </w:tcPr>
          <w:p w14:paraId="30B2B367" w14:textId="77777777" w:rsidR="00AB4F2B" w:rsidRPr="00AB4F2B" w:rsidRDefault="00AB4F2B" w:rsidP="00CB2BC2">
            <w:pPr>
              <w:jc w:val="center"/>
            </w:pPr>
          </w:p>
          <w:p w14:paraId="52995174" w14:textId="77777777" w:rsidR="00AB4F2B" w:rsidRPr="00AB4F2B" w:rsidRDefault="00AB4F2B" w:rsidP="00CB2BC2">
            <w:pPr>
              <w:jc w:val="center"/>
            </w:pPr>
          </w:p>
          <w:p w14:paraId="5ED6C394" w14:textId="77777777" w:rsidR="00AB4F2B" w:rsidRPr="00AB4F2B" w:rsidRDefault="00AB4F2B" w:rsidP="00CB2BC2">
            <w:pPr>
              <w:jc w:val="center"/>
            </w:pPr>
            <w:r w:rsidRPr="00AB4F2B">
              <w:t>1</w:t>
            </w:r>
          </w:p>
        </w:tc>
      </w:tr>
      <w:tr w:rsidR="00AB4F2B" w14:paraId="54430697" w14:textId="77777777" w:rsidTr="00CB2BC2">
        <w:tc>
          <w:tcPr>
            <w:tcW w:w="7662" w:type="dxa"/>
            <w:gridSpan w:val="4"/>
          </w:tcPr>
          <w:p w14:paraId="2D0A6023" w14:textId="77777777" w:rsidR="00AB4F2B" w:rsidRPr="00AB4F2B" w:rsidRDefault="00AB4F2B" w:rsidP="00CB2BC2">
            <w:pPr>
              <w:jc w:val="center"/>
            </w:pPr>
          </w:p>
          <w:p w14:paraId="0216D87D" w14:textId="77777777" w:rsidR="00AB4F2B" w:rsidRPr="00AB4F2B" w:rsidRDefault="00AB4F2B" w:rsidP="00CB2BC2">
            <w:pPr>
              <w:jc w:val="center"/>
            </w:pPr>
            <w:r w:rsidRPr="00AB4F2B">
              <w:t>ИТОГО МАКСИМАЛЬНЫЙ БАЛЛ</w:t>
            </w:r>
          </w:p>
        </w:tc>
        <w:tc>
          <w:tcPr>
            <w:tcW w:w="1683" w:type="dxa"/>
          </w:tcPr>
          <w:p w14:paraId="417BE89C" w14:textId="77777777" w:rsidR="00AB4F2B" w:rsidRPr="00AB4F2B" w:rsidRDefault="00AB4F2B" w:rsidP="00CB2BC2">
            <w:pPr>
              <w:jc w:val="center"/>
            </w:pPr>
          </w:p>
          <w:p w14:paraId="4997812A" w14:textId="3B03A0AD" w:rsidR="00AB4F2B" w:rsidRPr="00AB4F2B" w:rsidRDefault="0048375E" w:rsidP="00CB2BC2">
            <w:pPr>
              <w:jc w:val="center"/>
            </w:pPr>
            <w:r>
              <w:t>1</w:t>
            </w:r>
            <w:r w:rsidR="00AB4F2B" w:rsidRPr="00AB4F2B">
              <w:t>1</w:t>
            </w:r>
          </w:p>
        </w:tc>
      </w:tr>
    </w:tbl>
    <w:p w14:paraId="2A60C2FF" w14:textId="77777777" w:rsidR="00AB4F2B" w:rsidRPr="004B506A" w:rsidRDefault="00AB4F2B" w:rsidP="00AB4F2B">
      <w:pPr>
        <w:jc w:val="center"/>
        <w:rPr>
          <w:b/>
        </w:rPr>
      </w:pPr>
    </w:p>
    <w:p w14:paraId="5D2578F1" w14:textId="77777777" w:rsidR="00AB4F2B" w:rsidRDefault="00AB4F2B" w:rsidP="00AB4F2B">
      <w:pPr>
        <w:rPr>
          <w:sz w:val="28"/>
          <w:szCs w:val="28"/>
        </w:rPr>
      </w:pPr>
    </w:p>
    <w:p w14:paraId="019D9A42" w14:textId="77777777" w:rsidR="00AB4F2B" w:rsidRDefault="00AB4F2B" w:rsidP="00AB4F2B">
      <w:pPr>
        <w:rPr>
          <w:sz w:val="28"/>
          <w:szCs w:val="28"/>
        </w:rPr>
      </w:pPr>
    </w:p>
    <w:p w14:paraId="16338E40" w14:textId="77777777" w:rsidR="00AB4F2B" w:rsidRDefault="00AB4F2B" w:rsidP="00AB4F2B">
      <w:pPr>
        <w:rPr>
          <w:sz w:val="28"/>
          <w:szCs w:val="28"/>
        </w:rPr>
      </w:pPr>
    </w:p>
    <w:p w14:paraId="52E4F089" w14:textId="77777777" w:rsidR="00AB4F2B" w:rsidRDefault="00AB4F2B" w:rsidP="00AB4F2B">
      <w:pPr>
        <w:rPr>
          <w:sz w:val="28"/>
          <w:szCs w:val="28"/>
        </w:rPr>
      </w:pPr>
    </w:p>
    <w:p w14:paraId="33ECA175" w14:textId="77777777" w:rsidR="00AB4F2B" w:rsidRDefault="00AB4F2B" w:rsidP="00AB4F2B">
      <w:pPr>
        <w:rPr>
          <w:sz w:val="28"/>
          <w:szCs w:val="28"/>
        </w:rPr>
      </w:pPr>
    </w:p>
    <w:p w14:paraId="17FAD408" w14:textId="77777777" w:rsidR="00AB4F2B" w:rsidRDefault="00AB4F2B" w:rsidP="00AB4F2B">
      <w:pPr>
        <w:rPr>
          <w:sz w:val="28"/>
          <w:szCs w:val="28"/>
        </w:rPr>
      </w:pPr>
    </w:p>
    <w:p w14:paraId="0CA4F82C" w14:textId="77777777" w:rsidR="00AB4F2B" w:rsidRDefault="00AB4F2B" w:rsidP="00AB4F2B">
      <w:pPr>
        <w:rPr>
          <w:sz w:val="28"/>
          <w:szCs w:val="28"/>
        </w:rPr>
      </w:pPr>
    </w:p>
    <w:p w14:paraId="2FD16B7B" w14:textId="77777777" w:rsidR="00AB4F2B" w:rsidRDefault="00AB4F2B" w:rsidP="00AB4F2B">
      <w:pPr>
        <w:rPr>
          <w:sz w:val="28"/>
          <w:szCs w:val="28"/>
        </w:rPr>
      </w:pPr>
    </w:p>
    <w:p w14:paraId="101509B4" w14:textId="77777777" w:rsidR="00AB4F2B" w:rsidRDefault="00AB4F2B" w:rsidP="00AB4F2B">
      <w:pPr>
        <w:rPr>
          <w:sz w:val="28"/>
          <w:szCs w:val="28"/>
        </w:rPr>
      </w:pPr>
    </w:p>
    <w:p w14:paraId="122204D4" w14:textId="77777777" w:rsidR="00AB4F2B" w:rsidRDefault="00AB4F2B" w:rsidP="00AB4F2B">
      <w:pPr>
        <w:rPr>
          <w:sz w:val="28"/>
          <w:szCs w:val="28"/>
        </w:rPr>
      </w:pPr>
    </w:p>
    <w:p w14:paraId="3E1FE29A" w14:textId="77777777" w:rsidR="00AB4F2B" w:rsidRDefault="00AB4F2B" w:rsidP="00AB4F2B">
      <w:pPr>
        <w:rPr>
          <w:sz w:val="28"/>
          <w:szCs w:val="28"/>
        </w:rPr>
      </w:pPr>
    </w:p>
    <w:p w14:paraId="68450084" w14:textId="77777777" w:rsidR="00AB4F2B" w:rsidRDefault="00AB4F2B" w:rsidP="00AB4F2B">
      <w:pPr>
        <w:rPr>
          <w:sz w:val="28"/>
          <w:szCs w:val="28"/>
        </w:rPr>
      </w:pPr>
    </w:p>
    <w:p w14:paraId="3A31A83D" w14:textId="77777777" w:rsidR="00AB4F2B" w:rsidRDefault="00AB4F2B" w:rsidP="00AB4F2B">
      <w:pPr>
        <w:rPr>
          <w:sz w:val="28"/>
          <w:szCs w:val="28"/>
        </w:rPr>
      </w:pPr>
    </w:p>
    <w:p w14:paraId="652A7038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81FF813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D7CC1AC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61EDC57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F7F55C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B8C98A5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BC8E410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4E1DF81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8481959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1016217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D1D08BD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DE50238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592E3BA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F37380E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46E309F" w14:textId="77777777" w:rsidR="000D5E62" w:rsidRDefault="000D5E6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24C452A" w14:textId="405463C4" w:rsidR="000D5E62" w:rsidRDefault="000D5E62" w:rsidP="000D5E62">
      <w:pPr>
        <w:pBdr>
          <w:top w:val="nil"/>
          <w:left w:val="nil"/>
          <w:bottom w:val="nil"/>
          <w:right w:val="nil"/>
          <w:between w:val="nil"/>
        </w:pBdr>
        <w:ind w:left="708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14:paraId="00843E6F" w14:textId="77777777" w:rsidR="000D5E62" w:rsidRDefault="000D5E62" w:rsidP="000D5E62">
      <w:pPr>
        <w:jc w:val="center"/>
        <w:rPr>
          <w:b/>
          <w:sz w:val="28"/>
          <w:szCs w:val="28"/>
        </w:rPr>
      </w:pPr>
    </w:p>
    <w:p w14:paraId="03062A69" w14:textId="77777777" w:rsidR="000D5E62" w:rsidRPr="000D5E62" w:rsidRDefault="000D5E62" w:rsidP="000D5E62">
      <w:pPr>
        <w:jc w:val="center"/>
        <w:rPr>
          <w:sz w:val="28"/>
          <w:szCs w:val="28"/>
        </w:rPr>
      </w:pPr>
      <w:r w:rsidRPr="000D5E62">
        <w:rPr>
          <w:sz w:val="28"/>
          <w:szCs w:val="28"/>
        </w:rPr>
        <w:t>Критерии и шкала оценивания задания заключительного этапа</w:t>
      </w:r>
    </w:p>
    <w:p w14:paraId="1E95C2EE" w14:textId="77777777" w:rsidR="000D5E62" w:rsidRPr="005B71B2" w:rsidRDefault="000D5E62" w:rsidP="000D5E6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6"/>
        <w:gridCol w:w="2640"/>
        <w:gridCol w:w="2843"/>
        <w:gridCol w:w="1885"/>
        <w:gridCol w:w="1426"/>
      </w:tblGrid>
      <w:tr w:rsidR="000D5E62" w14:paraId="388BF4FA" w14:textId="77777777" w:rsidTr="00CB2BC2">
        <w:tc>
          <w:tcPr>
            <w:tcW w:w="676" w:type="dxa"/>
          </w:tcPr>
          <w:p w14:paraId="7263F48F" w14:textId="77777777" w:rsidR="000D5E62" w:rsidRPr="00604D4C" w:rsidRDefault="000D5E62" w:rsidP="00CB2BC2">
            <w:pPr>
              <w:jc w:val="center"/>
            </w:pPr>
            <w:r w:rsidRPr="00604D4C">
              <w:t>№</w:t>
            </w:r>
          </w:p>
        </w:tc>
        <w:tc>
          <w:tcPr>
            <w:tcW w:w="2640" w:type="dxa"/>
          </w:tcPr>
          <w:p w14:paraId="7FAA0975" w14:textId="77777777" w:rsidR="000D5E62" w:rsidRPr="00604D4C" w:rsidRDefault="000D5E62" w:rsidP="00CB2BC2">
            <w:pPr>
              <w:jc w:val="center"/>
            </w:pPr>
            <w:r w:rsidRPr="00604D4C">
              <w:t>Критерии</w:t>
            </w:r>
          </w:p>
        </w:tc>
        <w:tc>
          <w:tcPr>
            <w:tcW w:w="2843" w:type="dxa"/>
          </w:tcPr>
          <w:p w14:paraId="3939C2EB" w14:textId="77777777" w:rsidR="000D5E62" w:rsidRPr="00604D4C" w:rsidRDefault="000D5E62" w:rsidP="00CB2BC2">
            <w:pPr>
              <w:jc w:val="center"/>
            </w:pPr>
            <w:r w:rsidRPr="00604D4C">
              <w:t>Содержание критериев</w:t>
            </w:r>
          </w:p>
        </w:tc>
        <w:tc>
          <w:tcPr>
            <w:tcW w:w="1760" w:type="dxa"/>
          </w:tcPr>
          <w:p w14:paraId="77F77D1F" w14:textId="77777777" w:rsidR="000D5E62" w:rsidRPr="00604D4C" w:rsidRDefault="000D5E62" w:rsidP="00CB2BC2">
            <w:pPr>
              <w:jc w:val="center"/>
            </w:pPr>
            <w:r w:rsidRPr="00604D4C">
              <w:t>Шкала оценивания</w:t>
            </w:r>
          </w:p>
        </w:tc>
        <w:tc>
          <w:tcPr>
            <w:tcW w:w="1426" w:type="dxa"/>
          </w:tcPr>
          <w:p w14:paraId="6C88009A" w14:textId="77777777" w:rsidR="000D5E62" w:rsidRPr="00604D4C" w:rsidRDefault="000D5E62" w:rsidP="00CB2BC2">
            <w:pPr>
              <w:jc w:val="center"/>
            </w:pPr>
            <w:r w:rsidRPr="00604D4C">
              <w:t>Макс. балл</w:t>
            </w:r>
          </w:p>
        </w:tc>
      </w:tr>
      <w:tr w:rsidR="000D5E62" w14:paraId="2F59155A" w14:textId="77777777" w:rsidTr="00CB2BC2">
        <w:tc>
          <w:tcPr>
            <w:tcW w:w="676" w:type="dxa"/>
            <w:vMerge w:val="restart"/>
          </w:tcPr>
          <w:p w14:paraId="6C41FD59" w14:textId="77777777" w:rsidR="000D5E62" w:rsidRDefault="000D5E62" w:rsidP="00CB2BC2">
            <w:pPr>
              <w:jc w:val="center"/>
            </w:pPr>
          </w:p>
          <w:p w14:paraId="3AA13A11" w14:textId="77777777" w:rsidR="000D5E62" w:rsidRDefault="000D5E62" w:rsidP="00CB2BC2">
            <w:pPr>
              <w:jc w:val="center"/>
            </w:pPr>
          </w:p>
          <w:p w14:paraId="563D6608" w14:textId="77777777" w:rsidR="000D5E62" w:rsidRPr="00604D4C" w:rsidRDefault="000D5E62" w:rsidP="00CB2BC2">
            <w:pPr>
              <w:jc w:val="center"/>
            </w:pPr>
            <w:r>
              <w:t>1.</w:t>
            </w:r>
          </w:p>
        </w:tc>
        <w:tc>
          <w:tcPr>
            <w:tcW w:w="2640" w:type="dxa"/>
            <w:vMerge w:val="restart"/>
          </w:tcPr>
          <w:p w14:paraId="0C80222B" w14:textId="77777777" w:rsidR="000D5E62" w:rsidRDefault="000D5E62" w:rsidP="00CB2BC2">
            <w:pPr>
              <w:jc w:val="center"/>
            </w:pPr>
          </w:p>
          <w:p w14:paraId="2AAB7642" w14:textId="77777777" w:rsidR="000D5E62" w:rsidRDefault="000D5E62" w:rsidP="00CB2BC2">
            <w:pPr>
              <w:jc w:val="center"/>
            </w:pPr>
            <w:r w:rsidRPr="00427BCF">
              <w:t xml:space="preserve">Соответствие </w:t>
            </w:r>
          </w:p>
          <w:p w14:paraId="0EE48305" w14:textId="77777777" w:rsidR="000D5E62" w:rsidRDefault="000D5E62" w:rsidP="00CB2BC2">
            <w:pPr>
              <w:jc w:val="center"/>
            </w:pPr>
            <w:r w:rsidRPr="00427BCF">
              <w:t xml:space="preserve">требованиям </w:t>
            </w:r>
          </w:p>
          <w:p w14:paraId="6F82FD67" w14:textId="77777777" w:rsidR="000D5E62" w:rsidRDefault="000D5E62" w:rsidP="00CB2BC2">
            <w:pPr>
              <w:jc w:val="center"/>
            </w:pPr>
            <w:r w:rsidRPr="00427BCF">
              <w:t xml:space="preserve">к </w:t>
            </w:r>
            <w:r>
              <w:t xml:space="preserve">творческому </w:t>
            </w:r>
            <w:r w:rsidRPr="00427BCF">
              <w:t xml:space="preserve">выступлению </w:t>
            </w:r>
          </w:p>
          <w:p w14:paraId="0F40472A" w14:textId="77777777" w:rsidR="000D5E62" w:rsidRPr="00604D4C" w:rsidRDefault="000D5E62" w:rsidP="00CB2BC2">
            <w:pPr>
              <w:jc w:val="center"/>
            </w:pPr>
            <w:r w:rsidRPr="00427BCF">
              <w:t>(визитная карточка)</w:t>
            </w:r>
          </w:p>
        </w:tc>
        <w:tc>
          <w:tcPr>
            <w:tcW w:w="2843" w:type="dxa"/>
          </w:tcPr>
          <w:p w14:paraId="2FF6DBB8" w14:textId="77777777" w:rsidR="000D5E62" w:rsidRPr="00604D4C" w:rsidRDefault="000D5E62" w:rsidP="00CB2BC2">
            <w:pPr>
              <w:jc w:val="center"/>
            </w:pPr>
            <w:r>
              <w:t>Наличие необходимых атрибутов команды</w:t>
            </w:r>
          </w:p>
        </w:tc>
        <w:tc>
          <w:tcPr>
            <w:tcW w:w="1760" w:type="dxa"/>
            <w:vMerge w:val="restart"/>
          </w:tcPr>
          <w:p w14:paraId="2C57E3EF" w14:textId="77777777" w:rsidR="000D5E62" w:rsidRDefault="000D5E62" w:rsidP="00CB2BC2">
            <w:pPr>
              <w:jc w:val="center"/>
            </w:pPr>
            <w:r w:rsidRPr="00604D4C">
              <w:t>Показатель не проявлен:</w:t>
            </w:r>
          </w:p>
          <w:p w14:paraId="42D0033E" w14:textId="77777777" w:rsidR="000D5E62" w:rsidRDefault="000D5E62" w:rsidP="00CB2BC2">
            <w:pPr>
              <w:jc w:val="center"/>
            </w:pPr>
            <w:r w:rsidRPr="00604D4C">
              <w:t xml:space="preserve"> 0 баллов; 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41193CF0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00438DBF" w14:textId="77777777" w:rsidR="000D5E62" w:rsidRDefault="000D5E62" w:rsidP="00CB2BC2">
            <w:pPr>
              <w:jc w:val="center"/>
            </w:pPr>
            <w:r>
              <w:t>Показатель проявлен в полном объеме:</w:t>
            </w:r>
          </w:p>
          <w:p w14:paraId="3AA18199" w14:textId="77777777" w:rsidR="000D5E62" w:rsidRDefault="000D5E62" w:rsidP="00CB2BC2">
            <w:pPr>
              <w:jc w:val="center"/>
            </w:pPr>
            <w:r>
              <w:t>2 балла.</w:t>
            </w:r>
          </w:p>
          <w:p w14:paraId="60F5A0AD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 w:val="restart"/>
          </w:tcPr>
          <w:p w14:paraId="4A21E9C2" w14:textId="77777777" w:rsidR="000D5E62" w:rsidRPr="000D5E62" w:rsidRDefault="000D5E62" w:rsidP="00CB2BC2">
            <w:pPr>
              <w:jc w:val="center"/>
            </w:pPr>
          </w:p>
          <w:p w14:paraId="12119A4F" w14:textId="77777777" w:rsidR="000D5E62" w:rsidRPr="000D5E62" w:rsidRDefault="000D5E62" w:rsidP="00CB2BC2">
            <w:pPr>
              <w:jc w:val="center"/>
            </w:pPr>
          </w:p>
          <w:p w14:paraId="48599294" w14:textId="77777777" w:rsidR="000D5E62" w:rsidRPr="000D5E62" w:rsidRDefault="000D5E62" w:rsidP="00CB2BC2">
            <w:pPr>
              <w:jc w:val="center"/>
            </w:pPr>
            <w:r w:rsidRPr="000D5E62">
              <w:t>8</w:t>
            </w:r>
          </w:p>
        </w:tc>
      </w:tr>
      <w:tr w:rsidR="000D5E62" w14:paraId="39F50C09" w14:textId="77777777" w:rsidTr="00CB2BC2">
        <w:tc>
          <w:tcPr>
            <w:tcW w:w="676" w:type="dxa"/>
            <w:vMerge/>
          </w:tcPr>
          <w:p w14:paraId="0794F285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78287D1A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45455C4" w14:textId="77777777" w:rsidR="000D5E62" w:rsidRDefault="000D5E62" w:rsidP="00CB2BC2">
            <w:pPr>
              <w:jc w:val="center"/>
            </w:pPr>
            <w:r w:rsidRPr="00604D4C">
              <w:t>Соответствие</w:t>
            </w:r>
            <w:r>
              <w:t xml:space="preserve"> теме конкурса</w:t>
            </w:r>
          </w:p>
        </w:tc>
        <w:tc>
          <w:tcPr>
            <w:tcW w:w="1760" w:type="dxa"/>
            <w:vMerge/>
          </w:tcPr>
          <w:p w14:paraId="726B1BD6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1217E691" w14:textId="77777777" w:rsidR="000D5E62" w:rsidRPr="000D5E62" w:rsidRDefault="000D5E62" w:rsidP="00CB2BC2">
            <w:pPr>
              <w:jc w:val="center"/>
            </w:pPr>
          </w:p>
        </w:tc>
      </w:tr>
      <w:tr w:rsidR="000D5E62" w14:paraId="631178CC" w14:textId="77777777" w:rsidTr="00CB2BC2">
        <w:tc>
          <w:tcPr>
            <w:tcW w:w="676" w:type="dxa"/>
            <w:vMerge/>
          </w:tcPr>
          <w:p w14:paraId="08DB9A6D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6BC00350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04C0B59" w14:textId="77777777" w:rsidR="000D5E62" w:rsidRDefault="000D5E62" w:rsidP="00CB2BC2">
            <w:pPr>
              <w:jc w:val="center"/>
            </w:pPr>
            <w:r w:rsidRPr="00604D4C">
              <w:t>Соответствие длительности выступления</w:t>
            </w:r>
          </w:p>
        </w:tc>
        <w:tc>
          <w:tcPr>
            <w:tcW w:w="1760" w:type="dxa"/>
            <w:vMerge/>
          </w:tcPr>
          <w:p w14:paraId="405C35C4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2C877147" w14:textId="77777777" w:rsidR="000D5E62" w:rsidRPr="000D5E62" w:rsidRDefault="000D5E62" w:rsidP="00CB2BC2">
            <w:pPr>
              <w:jc w:val="center"/>
            </w:pPr>
          </w:p>
        </w:tc>
      </w:tr>
      <w:tr w:rsidR="000D5E62" w14:paraId="4A0C8D4E" w14:textId="77777777" w:rsidTr="00CB2BC2">
        <w:tc>
          <w:tcPr>
            <w:tcW w:w="676" w:type="dxa"/>
            <w:vMerge/>
          </w:tcPr>
          <w:p w14:paraId="3054194E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255B8E18" w14:textId="77777777" w:rsidR="000D5E62" w:rsidRPr="00427BCF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4466F081" w14:textId="77777777" w:rsidR="000D5E62" w:rsidRDefault="000D5E62" w:rsidP="00CB2BC2">
            <w:pPr>
              <w:jc w:val="center"/>
            </w:pPr>
            <w:r w:rsidRPr="00604D4C">
              <w:t>Оригинальность</w:t>
            </w:r>
          </w:p>
        </w:tc>
        <w:tc>
          <w:tcPr>
            <w:tcW w:w="1760" w:type="dxa"/>
            <w:vMerge/>
          </w:tcPr>
          <w:p w14:paraId="3C257123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03721141" w14:textId="77777777" w:rsidR="000D5E62" w:rsidRPr="000D5E62" w:rsidRDefault="000D5E62" w:rsidP="00CB2BC2">
            <w:pPr>
              <w:jc w:val="center"/>
            </w:pPr>
          </w:p>
        </w:tc>
      </w:tr>
      <w:tr w:rsidR="000D5E62" w14:paraId="53F7AD18" w14:textId="77777777" w:rsidTr="00CB2BC2">
        <w:tc>
          <w:tcPr>
            <w:tcW w:w="676" w:type="dxa"/>
            <w:vMerge w:val="restart"/>
          </w:tcPr>
          <w:p w14:paraId="5E95C6FF" w14:textId="77777777" w:rsidR="000D5E62" w:rsidRDefault="000D5E62" w:rsidP="00CB2BC2">
            <w:pPr>
              <w:jc w:val="center"/>
            </w:pPr>
            <w:r>
              <w:t>2.</w:t>
            </w:r>
          </w:p>
        </w:tc>
        <w:tc>
          <w:tcPr>
            <w:tcW w:w="2640" w:type="dxa"/>
            <w:vMerge w:val="restart"/>
          </w:tcPr>
          <w:p w14:paraId="3300006D" w14:textId="77777777" w:rsidR="000D5E62" w:rsidRDefault="000D5E62" w:rsidP="00CB2BC2">
            <w:pPr>
              <w:jc w:val="center"/>
            </w:pPr>
            <w:r w:rsidRPr="004E5406">
              <w:t>Уровень знаний и умений</w:t>
            </w:r>
          </w:p>
        </w:tc>
        <w:tc>
          <w:tcPr>
            <w:tcW w:w="2843" w:type="dxa"/>
          </w:tcPr>
          <w:p w14:paraId="221D1CA2" w14:textId="77777777" w:rsidR="000D5E62" w:rsidRDefault="000D5E62" w:rsidP="00CB2BC2">
            <w:pPr>
              <w:jc w:val="center"/>
            </w:pPr>
            <w:r>
              <w:t>Задание1</w:t>
            </w:r>
          </w:p>
          <w:p w14:paraId="51E02DD2" w14:textId="41503B5D" w:rsidR="000D5E62" w:rsidRDefault="00C12B1F" w:rsidP="00CB2BC2">
            <w:pPr>
              <w:jc w:val="center"/>
            </w:pPr>
            <w:r>
              <w:t>«О науке, Земле, физике</w:t>
            </w:r>
            <w:r w:rsidR="000D5E62">
              <w:t>»</w:t>
            </w:r>
          </w:p>
        </w:tc>
        <w:tc>
          <w:tcPr>
            <w:tcW w:w="1760" w:type="dxa"/>
          </w:tcPr>
          <w:p w14:paraId="204AA942" w14:textId="77777777" w:rsidR="000D5E62" w:rsidRDefault="000D5E62" w:rsidP="00CB2BC2">
            <w:pPr>
              <w:jc w:val="center"/>
            </w:pPr>
            <w:proofErr w:type="spellStart"/>
            <w:r>
              <w:t>Пазлы</w:t>
            </w:r>
            <w:proofErr w:type="spellEnd"/>
            <w:r>
              <w:t xml:space="preserve"> собраны в картинку – </w:t>
            </w:r>
          </w:p>
          <w:p w14:paraId="6B4C05E4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5E8AEF84" w14:textId="77777777" w:rsidR="000D5E62" w:rsidRDefault="000D5E62" w:rsidP="00CB2BC2">
            <w:pPr>
              <w:jc w:val="center"/>
            </w:pPr>
            <w:r>
              <w:t xml:space="preserve">Правильно назван объект </w:t>
            </w:r>
          </w:p>
          <w:p w14:paraId="1313862E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6F0F4369" w14:textId="77777777" w:rsidR="000D5E62" w:rsidRDefault="000D5E62" w:rsidP="00CB2BC2">
            <w:pPr>
              <w:jc w:val="center"/>
            </w:pPr>
            <w:r>
              <w:t xml:space="preserve">Картинка собрана менее 1 минуты – </w:t>
            </w:r>
          </w:p>
          <w:p w14:paraId="379A15E5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2D46CAAF" w14:textId="77777777" w:rsidR="000D5E62" w:rsidRDefault="000D5E62" w:rsidP="00CB2BC2">
            <w:pPr>
              <w:jc w:val="center"/>
            </w:pPr>
            <w:r>
              <w:t>Команде, собравшей картинку</w:t>
            </w:r>
          </w:p>
          <w:p w14:paraId="0FDA62E9" w14:textId="77777777" w:rsidR="000D5E62" w:rsidRDefault="000D5E62" w:rsidP="00CB2BC2">
            <w:pPr>
              <w:jc w:val="center"/>
            </w:pPr>
            <w:r>
              <w:t>1-ой –</w:t>
            </w:r>
          </w:p>
          <w:p w14:paraId="4811351F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572FD41B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60E8F496" w14:textId="77777777" w:rsidR="000D5E62" w:rsidRPr="000D5E62" w:rsidRDefault="000D5E62" w:rsidP="00CB2BC2">
            <w:pPr>
              <w:jc w:val="center"/>
            </w:pPr>
          </w:p>
          <w:p w14:paraId="63FC0418" w14:textId="77777777" w:rsidR="000D5E62" w:rsidRPr="000D5E62" w:rsidRDefault="000D5E62" w:rsidP="00CB2BC2">
            <w:pPr>
              <w:jc w:val="center"/>
            </w:pPr>
          </w:p>
          <w:p w14:paraId="5635F23F" w14:textId="77777777" w:rsidR="000D5E62" w:rsidRPr="000D5E62" w:rsidRDefault="000D5E62" w:rsidP="00CB2BC2">
            <w:pPr>
              <w:jc w:val="center"/>
            </w:pPr>
          </w:p>
          <w:p w14:paraId="6E9B3972" w14:textId="77777777" w:rsidR="000D5E62" w:rsidRPr="000D5E62" w:rsidRDefault="000D5E62" w:rsidP="00CB2BC2">
            <w:pPr>
              <w:jc w:val="center"/>
            </w:pPr>
            <w:r w:rsidRPr="000D5E62">
              <w:t>4</w:t>
            </w:r>
          </w:p>
        </w:tc>
      </w:tr>
      <w:tr w:rsidR="000D5E62" w14:paraId="61D828DA" w14:textId="77777777" w:rsidTr="00CB2BC2">
        <w:tc>
          <w:tcPr>
            <w:tcW w:w="676" w:type="dxa"/>
            <w:vMerge/>
          </w:tcPr>
          <w:p w14:paraId="5FB8541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D7F2FE1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535C9AB0" w14:textId="77777777" w:rsidR="000D5E62" w:rsidRDefault="000D5E62" w:rsidP="00CB2BC2">
            <w:pPr>
              <w:jc w:val="center"/>
            </w:pPr>
            <w:r>
              <w:t>Задание 2</w:t>
            </w:r>
          </w:p>
          <w:p w14:paraId="22A72483" w14:textId="57A216D5" w:rsidR="000D5E62" w:rsidRDefault="00C12B1F" w:rsidP="00CB2BC2">
            <w:pPr>
              <w:jc w:val="center"/>
            </w:pPr>
            <w:r>
              <w:t>«Математика – царица наук</w:t>
            </w:r>
            <w:r w:rsidR="000D5E62" w:rsidRPr="004E5406">
              <w:t>»</w:t>
            </w:r>
          </w:p>
        </w:tc>
        <w:tc>
          <w:tcPr>
            <w:tcW w:w="1760" w:type="dxa"/>
          </w:tcPr>
          <w:p w14:paraId="01306F83" w14:textId="7BBD15C2" w:rsidR="000D5E62" w:rsidRDefault="00C12B1F" w:rsidP="00CB2BC2">
            <w:pPr>
              <w:jc w:val="center"/>
            </w:pPr>
            <w:r>
              <w:t>Правильно названы ответы в разминке</w:t>
            </w:r>
            <w:r w:rsidR="000D5E62">
              <w:t xml:space="preserve"> –</w:t>
            </w:r>
          </w:p>
          <w:p w14:paraId="3A32B7BA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46BF2AD2" w14:textId="77777777" w:rsidR="000D5E62" w:rsidRDefault="000D5E62" w:rsidP="00CB2BC2">
            <w:pPr>
              <w:jc w:val="center"/>
            </w:pPr>
            <w:r>
              <w:t>Правильно назван объект – 1 балл</w:t>
            </w:r>
          </w:p>
          <w:p w14:paraId="2EDA8DD6" w14:textId="77777777" w:rsidR="000D5E62" w:rsidRDefault="000D5E62" w:rsidP="00CB2BC2">
            <w:pPr>
              <w:jc w:val="center"/>
            </w:pPr>
            <w:r>
              <w:t>Задание выполнено менее 30 сек.- 1 балл.</w:t>
            </w:r>
          </w:p>
          <w:p w14:paraId="1FF8B3F8" w14:textId="27BB783A" w:rsidR="00C12B1F" w:rsidRDefault="00C12B1F" w:rsidP="00CB2BC2">
            <w:pPr>
              <w:jc w:val="center"/>
            </w:pPr>
            <w:r>
              <w:t>Правильно выполнен математический диктант- 1 балл</w:t>
            </w:r>
          </w:p>
          <w:p w14:paraId="7A4B6020" w14:textId="4D29B925" w:rsidR="00C12B1F" w:rsidRDefault="00C12B1F" w:rsidP="00CB2BC2">
            <w:pPr>
              <w:jc w:val="center"/>
            </w:pPr>
            <w:r>
              <w:t>Задание выполнено менее 30 сек.- 1</w:t>
            </w:r>
          </w:p>
          <w:p w14:paraId="11801287" w14:textId="77777777" w:rsidR="000D5E62" w:rsidRDefault="000D5E62" w:rsidP="00CB2BC2">
            <w:pPr>
              <w:jc w:val="center"/>
            </w:pPr>
          </w:p>
          <w:p w14:paraId="795378F7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12549737" w14:textId="77777777" w:rsidR="000D5E62" w:rsidRPr="000D5E62" w:rsidRDefault="000D5E62" w:rsidP="00CB2BC2">
            <w:pPr>
              <w:jc w:val="center"/>
            </w:pPr>
          </w:p>
          <w:p w14:paraId="5239D9A5" w14:textId="77777777" w:rsidR="000D5E62" w:rsidRPr="000D5E62" w:rsidRDefault="000D5E62" w:rsidP="00CB2BC2">
            <w:pPr>
              <w:jc w:val="center"/>
            </w:pPr>
          </w:p>
          <w:p w14:paraId="105F5F6B" w14:textId="77777777" w:rsidR="000D5E62" w:rsidRPr="000D5E62" w:rsidRDefault="000D5E62" w:rsidP="00CB2BC2">
            <w:pPr>
              <w:jc w:val="center"/>
            </w:pPr>
          </w:p>
          <w:p w14:paraId="35DC427F" w14:textId="77777777" w:rsidR="000D5E62" w:rsidRPr="000D5E62" w:rsidRDefault="000D5E62" w:rsidP="00CB2BC2">
            <w:pPr>
              <w:jc w:val="center"/>
            </w:pPr>
          </w:p>
          <w:p w14:paraId="5DEFC592" w14:textId="77777777" w:rsidR="000D5E62" w:rsidRPr="000D5E62" w:rsidRDefault="000D5E62" w:rsidP="00CB2BC2">
            <w:pPr>
              <w:jc w:val="center"/>
            </w:pPr>
          </w:p>
          <w:p w14:paraId="527B5E29" w14:textId="3C7F4A1F" w:rsidR="000D5E62" w:rsidRPr="000D5E62" w:rsidRDefault="00C12B1F" w:rsidP="00CB2BC2">
            <w:pPr>
              <w:jc w:val="center"/>
            </w:pPr>
            <w:r>
              <w:t>4</w:t>
            </w:r>
          </w:p>
        </w:tc>
      </w:tr>
      <w:tr w:rsidR="000D5E62" w14:paraId="66C4945F" w14:textId="77777777" w:rsidTr="00CB2BC2">
        <w:tc>
          <w:tcPr>
            <w:tcW w:w="676" w:type="dxa"/>
            <w:vMerge/>
          </w:tcPr>
          <w:p w14:paraId="3CA42ADB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010CF079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68720E6C" w14:textId="77777777" w:rsidR="000D5E62" w:rsidRDefault="000D5E62" w:rsidP="00CB2BC2">
            <w:pPr>
              <w:jc w:val="center"/>
            </w:pPr>
            <w:r>
              <w:t>Задание 3</w:t>
            </w:r>
          </w:p>
          <w:p w14:paraId="7AA0357A" w14:textId="31783D9A" w:rsidR="000D5E62" w:rsidRDefault="00C12B1F" w:rsidP="00CB2BC2">
            <w:pPr>
              <w:jc w:val="center"/>
            </w:pPr>
            <w:r>
              <w:t>«Путешествие по континентам</w:t>
            </w:r>
            <w:r w:rsidR="000D5E62">
              <w:t>»</w:t>
            </w:r>
          </w:p>
          <w:p w14:paraId="6F30725E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4B0A572" w14:textId="3C624B95" w:rsidR="000D5E62" w:rsidRDefault="00C12B1F" w:rsidP="00CB2BC2">
            <w:pPr>
              <w:jc w:val="center"/>
            </w:pPr>
            <w:r>
              <w:t>Разминка</w:t>
            </w:r>
            <w:r w:rsidR="000D5E62">
              <w:t xml:space="preserve"> – 1 балл</w:t>
            </w:r>
          </w:p>
          <w:p w14:paraId="21FA6CAC" w14:textId="77777777" w:rsidR="00C12B1F" w:rsidRDefault="00C12B1F" w:rsidP="00CB2BC2">
            <w:pPr>
              <w:jc w:val="center"/>
            </w:pPr>
            <w:r>
              <w:t>Географическая мозаика-1 балл</w:t>
            </w:r>
          </w:p>
          <w:p w14:paraId="603EE066" w14:textId="77777777" w:rsidR="00C12B1F" w:rsidRDefault="00C12B1F" w:rsidP="00CB2BC2">
            <w:pPr>
              <w:jc w:val="center"/>
            </w:pPr>
            <w:r>
              <w:t>«Четвертый лишний» -</w:t>
            </w:r>
          </w:p>
          <w:p w14:paraId="30A07377" w14:textId="67339FD0" w:rsidR="00C12B1F" w:rsidRPr="00604D4C" w:rsidRDefault="00C12B1F" w:rsidP="00CB2BC2">
            <w:pPr>
              <w:jc w:val="center"/>
            </w:pPr>
            <w:r>
              <w:t xml:space="preserve"> 1 балл</w:t>
            </w:r>
          </w:p>
        </w:tc>
        <w:tc>
          <w:tcPr>
            <w:tcW w:w="1426" w:type="dxa"/>
          </w:tcPr>
          <w:p w14:paraId="167A64B0" w14:textId="77777777" w:rsidR="000D5E62" w:rsidRPr="000D5E62" w:rsidRDefault="000D5E62" w:rsidP="00CB2BC2">
            <w:pPr>
              <w:jc w:val="center"/>
            </w:pPr>
          </w:p>
          <w:p w14:paraId="70758036" w14:textId="4CF00D78" w:rsidR="000D5E62" w:rsidRPr="000D5E62" w:rsidRDefault="00C12B1F" w:rsidP="00CB2BC2">
            <w:pPr>
              <w:jc w:val="center"/>
            </w:pPr>
            <w:r>
              <w:t>3</w:t>
            </w:r>
          </w:p>
        </w:tc>
      </w:tr>
      <w:tr w:rsidR="000D5E62" w14:paraId="364AEF5A" w14:textId="77777777" w:rsidTr="00CB2BC2">
        <w:tc>
          <w:tcPr>
            <w:tcW w:w="676" w:type="dxa"/>
            <w:vMerge/>
          </w:tcPr>
          <w:p w14:paraId="1E7CEAFD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94FA3A8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F464344" w14:textId="77777777" w:rsidR="000D5E62" w:rsidRDefault="000D5E62" w:rsidP="00CB2BC2">
            <w:pPr>
              <w:jc w:val="center"/>
            </w:pPr>
            <w:r>
              <w:t>Задание 4</w:t>
            </w:r>
          </w:p>
          <w:p w14:paraId="058F5C60" w14:textId="00EFDA25" w:rsidR="000D5E62" w:rsidRPr="00225A93" w:rsidRDefault="00C12B1F" w:rsidP="00CB2BC2">
            <w:pPr>
              <w:jc w:val="center"/>
            </w:pPr>
            <w:r>
              <w:t>«Великие ученые Свердловской области</w:t>
            </w:r>
            <w:r w:rsidR="000D5E62">
              <w:t>»</w:t>
            </w:r>
          </w:p>
          <w:p w14:paraId="67D78C17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326378E" w14:textId="1CBBB3E0" w:rsidR="000D5E62" w:rsidRDefault="00C12B1F" w:rsidP="00CB2BC2">
            <w:pPr>
              <w:jc w:val="center"/>
            </w:pPr>
            <w:r>
              <w:t>Правильно назван город</w:t>
            </w:r>
            <w:r w:rsidR="000D5E62">
              <w:t xml:space="preserve"> – 1 балл</w:t>
            </w:r>
          </w:p>
          <w:p w14:paraId="7C2E1D52" w14:textId="25C7FE5D" w:rsidR="000D5E62" w:rsidRDefault="00C12B1F" w:rsidP="00CB2BC2">
            <w:pPr>
              <w:jc w:val="center"/>
            </w:pPr>
            <w:r>
              <w:t xml:space="preserve">Правильно названо открытие </w:t>
            </w:r>
            <w:proofErr w:type="gramStart"/>
            <w:r>
              <w:t>( изобретение</w:t>
            </w:r>
            <w:proofErr w:type="gramEnd"/>
            <w:r>
              <w:t>, вклад в науку)</w:t>
            </w:r>
          </w:p>
          <w:p w14:paraId="1027D1B9" w14:textId="77777777" w:rsidR="000D5E62" w:rsidRDefault="000D5E62" w:rsidP="00CB2BC2">
            <w:pPr>
              <w:jc w:val="center"/>
            </w:pPr>
            <w:r>
              <w:t>1 балл</w:t>
            </w:r>
          </w:p>
          <w:p w14:paraId="62A54E4B" w14:textId="77777777" w:rsidR="000D5E62" w:rsidRDefault="000D5E62" w:rsidP="00CB2BC2">
            <w:pPr>
              <w:jc w:val="center"/>
            </w:pPr>
          </w:p>
          <w:p w14:paraId="7AB973E6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</w:tcPr>
          <w:p w14:paraId="37A04AE5" w14:textId="77777777" w:rsidR="000D5E62" w:rsidRPr="000D5E62" w:rsidRDefault="000D5E62" w:rsidP="00CB2BC2">
            <w:pPr>
              <w:jc w:val="center"/>
            </w:pPr>
          </w:p>
          <w:p w14:paraId="1B661546" w14:textId="77777777" w:rsidR="000D5E62" w:rsidRPr="000D5E62" w:rsidRDefault="000D5E62" w:rsidP="00CB2BC2">
            <w:pPr>
              <w:jc w:val="center"/>
            </w:pPr>
            <w:r w:rsidRPr="000D5E62">
              <w:t>2</w:t>
            </w:r>
          </w:p>
        </w:tc>
      </w:tr>
      <w:tr w:rsidR="000D5E62" w14:paraId="263F9E5E" w14:textId="77777777" w:rsidTr="00CB2BC2">
        <w:tc>
          <w:tcPr>
            <w:tcW w:w="676" w:type="dxa"/>
            <w:vMerge w:val="restart"/>
          </w:tcPr>
          <w:p w14:paraId="73CD3020" w14:textId="77777777" w:rsidR="000D5E62" w:rsidRDefault="000D5E62" w:rsidP="00CB2BC2">
            <w:pPr>
              <w:jc w:val="center"/>
            </w:pPr>
            <w:r>
              <w:t>3</w:t>
            </w:r>
          </w:p>
        </w:tc>
        <w:tc>
          <w:tcPr>
            <w:tcW w:w="2640" w:type="dxa"/>
            <w:vMerge w:val="restart"/>
          </w:tcPr>
          <w:p w14:paraId="21BC3310" w14:textId="77777777" w:rsidR="000D5E62" w:rsidRDefault="000D5E62" w:rsidP="00CB2BC2">
            <w:pPr>
              <w:jc w:val="center"/>
            </w:pPr>
            <w:r>
              <w:t>Соответствие требованиям к публичному выступлению</w:t>
            </w:r>
          </w:p>
          <w:p w14:paraId="4BFFB4F8" w14:textId="77777777" w:rsidR="000D5E62" w:rsidRDefault="000D5E62" w:rsidP="00CB2BC2">
            <w:pPr>
              <w:jc w:val="center"/>
            </w:pPr>
          </w:p>
          <w:p w14:paraId="2BCE64DD" w14:textId="77777777" w:rsidR="000D5E62" w:rsidRDefault="000D5E62" w:rsidP="00CB2BC2">
            <w:pPr>
              <w:jc w:val="center"/>
            </w:pPr>
            <w:r w:rsidRPr="00225A93">
              <w:t>Дом</w:t>
            </w:r>
            <w:r>
              <w:t>ашнее з</w:t>
            </w:r>
            <w:r w:rsidRPr="00225A93">
              <w:t>адание</w:t>
            </w:r>
            <w:r>
              <w:t xml:space="preserve"> </w:t>
            </w:r>
          </w:p>
          <w:p w14:paraId="280032CD" w14:textId="77777777" w:rsidR="000D5E62" w:rsidRPr="00225A93" w:rsidRDefault="000D5E62" w:rsidP="00CB2BC2">
            <w:pPr>
              <w:jc w:val="center"/>
            </w:pPr>
            <w:r w:rsidRPr="00225A93">
              <w:t xml:space="preserve"> </w:t>
            </w:r>
          </w:p>
          <w:p w14:paraId="2AA9A503" w14:textId="4490E369" w:rsidR="000D5E62" w:rsidRPr="00191ABF" w:rsidRDefault="00C12B1F" w:rsidP="00CB2BC2">
            <w:pPr>
              <w:jc w:val="center"/>
              <w:rPr>
                <w:i/>
              </w:rPr>
            </w:pPr>
            <w:r>
              <w:t>«Российский ученый и его вклад в науку</w:t>
            </w:r>
            <w:r w:rsidR="000D5E62" w:rsidRPr="00225A93">
              <w:t>»</w:t>
            </w:r>
          </w:p>
          <w:p w14:paraId="492C22F4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D45D3B1" w14:textId="77777777" w:rsidR="000D5E62" w:rsidRDefault="000D5E62" w:rsidP="00CB2BC2">
            <w:pPr>
              <w:jc w:val="center"/>
            </w:pPr>
            <w:r>
              <w:t>Культура публичного выступления: внешний вид, сценическая и исполнительская культура</w:t>
            </w:r>
          </w:p>
        </w:tc>
        <w:tc>
          <w:tcPr>
            <w:tcW w:w="1760" w:type="dxa"/>
            <w:vMerge w:val="restart"/>
          </w:tcPr>
          <w:p w14:paraId="3AD6FA1A" w14:textId="77777777" w:rsidR="000D5E62" w:rsidRDefault="000D5E62" w:rsidP="00CB2BC2">
            <w:r>
              <w:t xml:space="preserve"> Показатель не проявлен:</w:t>
            </w:r>
          </w:p>
          <w:p w14:paraId="64459840" w14:textId="77777777" w:rsidR="000D5E62" w:rsidRDefault="000D5E62" w:rsidP="00CB2BC2">
            <w:pPr>
              <w:jc w:val="center"/>
            </w:pPr>
            <w:r>
              <w:t xml:space="preserve"> 0 баллов;</w:t>
            </w:r>
          </w:p>
          <w:p w14:paraId="5CEEC32A" w14:textId="77777777" w:rsidR="000D5E62" w:rsidRDefault="000D5E62" w:rsidP="00CB2BC2">
            <w:pPr>
              <w:jc w:val="center"/>
            </w:pPr>
            <w:r>
              <w:t xml:space="preserve">проявлен частично: </w:t>
            </w:r>
          </w:p>
          <w:p w14:paraId="4EC1FC05" w14:textId="77777777" w:rsidR="000D5E62" w:rsidRDefault="000D5E62" w:rsidP="00CB2BC2">
            <w:pPr>
              <w:jc w:val="center"/>
            </w:pPr>
            <w:r>
              <w:t>1-2 балла;</w:t>
            </w:r>
          </w:p>
          <w:p w14:paraId="02EE3CE3" w14:textId="77777777" w:rsidR="000D5E62" w:rsidRDefault="000D5E62" w:rsidP="00CB2BC2">
            <w:pPr>
              <w:jc w:val="center"/>
            </w:pPr>
            <w:r>
              <w:t>проявлен в полном объеме:</w:t>
            </w:r>
          </w:p>
          <w:p w14:paraId="08A2879E" w14:textId="77777777" w:rsidR="000D5E62" w:rsidRDefault="000D5E62" w:rsidP="00CB2BC2">
            <w:pPr>
              <w:jc w:val="center"/>
            </w:pPr>
            <w:r>
              <w:t>3 балла</w:t>
            </w:r>
          </w:p>
          <w:p w14:paraId="5E395FE3" w14:textId="77777777" w:rsidR="000D5E62" w:rsidRDefault="000D5E62" w:rsidP="00CB2BC2">
            <w:pPr>
              <w:jc w:val="center"/>
            </w:pPr>
            <w:r>
              <w:t xml:space="preserve">     </w:t>
            </w:r>
          </w:p>
        </w:tc>
        <w:tc>
          <w:tcPr>
            <w:tcW w:w="1426" w:type="dxa"/>
            <w:vMerge w:val="restart"/>
          </w:tcPr>
          <w:p w14:paraId="5A206DBB" w14:textId="77777777" w:rsidR="000D5E62" w:rsidRPr="000D5E62" w:rsidRDefault="000D5E62" w:rsidP="00CB2BC2">
            <w:pPr>
              <w:jc w:val="center"/>
            </w:pPr>
          </w:p>
          <w:p w14:paraId="291E8D88" w14:textId="77777777" w:rsidR="000D5E62" w:rsidRPr="000D5E62" w:rsidRDefault="000D5E62" w:rsidP="00CB2BC2">
            <w:pPr>
              <w:jc w:val="center"/>
            </w:pPr>
          </w:p>
          <w:p w14:paraId="142851C8" w14:textId="77777777" w:rsidR="000D5E62" w:rsidRPr="000D5E62" w:rsidRDefault="000D5E62" w:rsidP="00CB2BC2">
            <w:pPr>
              <w:jc w:val="center"/>
            </w:pPr>
          </w:p>
          <w:p w14:paraId="69D6220C" w14:textId="77777777" w:rsidR="000D5E62" w:rsidRPr="000D5E62" w:rsidRDefault="000D5E62" w:rsidP="00CB2BC2">
            <w:pPr>
              <w:jc w:val="center"/>
            </w:pPr>
          </w:p>
          <w:p w14:paraId="56E50FA2" w14:textId="77777777" w:rsidR="000D5E62" w:rsidRPr="000D5E62" w:rsidRDefault="000D5E62" w:rsidP="00CB2BC2">
            <w:pPr>
              <w:jc w:val="center"/>
            </w:pPr>
          </w:p>
          <w:p w14:paraId="2C959B8F" w14:textId="77777777" w:rsidR="000D5E62" w:rsidRPr="000D5E62" w:rsidRDefault="000D5E62" w:rsidP="00CB2BC2">
            <w:pPr>
              <w:jc w:val="center"/>
            </w:pPr>
          </w:p>
          <w:p w14:paraId="027D9166" w14:textId="77777777" w:rsidR="000D5E62" w:rsidRPr="000D5E62" w:rsidRDefault="000D5E62" w:rsidP="00CB2BC2">
            <w:pPr>
              <w:jc w:val="center"/>
            </w:pPr>
            <w:r w:rsidRPr="000D5E62">
              <w:t>13</w:t>
            </w:r>
          </w:p>
        </w:tc>
      </w:tr>
      <w:tr w:rsidR="000D5E62" w14:paraId="688BD5FF" w14:textId="77777777" w:rsidTr="00CB2BC2">
        <w:tc>
          <w:tcPr>
            <w:tcW w:w="676" w:type="dxa"/>
            <w:vMerge/>
          </w:tcPr>
          <w:p w14:paraId="71AB4B5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537685F3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04FD956C" w14:textId="77777777" w:rsidR="000D5E62" w:rsidRDefault="000D5E62" w:rsidP="00CB2BC2">
            <w:pPr>
              <w:jc w:val="center"/>
            </w:pPr>
            <w:r>
              <w:t>Информативность, структурированность и логика представления материала</w:t>
            </w:r>
          </w:p>
        </w:tc>
        <w:tc>
          <w:tcPr>
            <w:tcW w:w="1760" w:type="dxa"/>
            <w:vMerge/>
          </w:tcPr>
          <w:p w14:paraId="0F59F10E" w14:textId="77777777" w:rsidR="000D5E62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08816EFF" w14:textId="77777777" w:rsidR="000D5E62" w:rsidRPr="000D5E62" w:rsidRDefault="000D5E62" w:rsidP="00CB2BC2">
            <w:pPr>
              <w:jc w:val="center"/>
            </w:pPr>
          </w:p>
        </w:tc>
      </w:tr>
      <w:tr w:rsidR="000D5E62" w14:paraId="2AB3263A" w14:textId="77777777" w:rsidTr="00CB2BC2">
        <w:tc>
          <w:tcPr>
            <w:tcW w:w="676" w:type="dxa"/>
            <w:vMerge/>
          </w:tcPr>
          <w:p w14:paraId="579D7BAA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4F9E1567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7EA7F8CA" w14:textId="77777777" w:rsidR="000D5E62" w:rsidRDefault="000D5E62" w:rsidP="00CB2BC2">
            <w:pPr>
              <w:jc w:val="center"/>
            </w:pPr>
            <w:r>
              <w:t>Командное взаимодействие</w:t>
            </w:r>
          </w:p>
        </w:tc>
        <w:tc>
          <w:tcPr>
            <w:tcW w:w="1760" w:type="dxa"/>
            <w:vMerge/>
          </w:tcPr>
          <w:p w14:paraId="0D005E90" w14:textId="77777777" w:rsidR="000D5E62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6238737B" w14:textId="77777777" w:rsidR="000D5E62" w:rsidRPr="000D5E62" w:rsidRDefault="000D5E62" w:rsidP="00CB2BC2">
            <w:pPr>
              <w:jc w:val="center"/>
            </w:pPr>
          </w:p>
        </w:tc>
      </w:tr>
      <w:tr w:rsidR="000D5E62" w14:paraId="6F2D7D27" w14:textId="77777777" w:rsidTr="00CB2BC2">
        <w:tc>
          <w:tcPr>
            <w:tcW w:w="676" w:type="dxa"/>
            <w:vMerge/>
          </w:tcPr>
          <w:p w14:paraId="35CE522B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4732FFF5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0A9226A9" w14:textId="77777777" w:rsidR="000D5E62" w:rsidRDefault="000D5E62" w:rsidP="00CB2BC2">
            <w:pPr>
              <w:jc w:val="center"/>
            </w:pPr>
            <w:r w:rsidRPr="00604D4C">
              <w:t>Соответствие длительности выступления</w:t>
            </w:r>
          </w:p>
          <w:p w14:paraId="23E1CDE7" w14:textId="77777777" w:rsidR="000D5E62" w:rsidRDefault="000D5E62" w:rsidP="00CB2BC2">
            <w:pPr>
              <w:jc w:val="center"/>
            </w:pPr>
            <w:r>
              <w:t>(до 2-х минут)</w:t>
            </w:r>
          </w:p>
        </w:tc>
        <w:tc>
          <w:tcPr>
            <w:tcW w:w="1760" w:type="dxa"/>
          </w:tcPr>
          <w:p w14:paraId="28A4ECB6" w14:textId="77777777" w:rsidR="000D5E62" w:rsidRDefault="000D5E62" w:rsidP="00CB2BC2">
            <w:pPr>
              <w:jc w:val="center"/>
            </w:pPr>
            <w:r>
              <w:t>Показатель</w:t>
            </w:r>
            <w:r w:rsidRPr="00604D4C">
              <w:t xml:space="preserve"> не проявлен:</w:t>
            </w:r>
          </w:p>
          <w:p w14:paraId="5A19DB21" w14:textId="77777777" w:rsidR="000D5E62" w:rsidRDefault="000D5E62" w:rsidP="00CB2BC2">
            <w:pPr>
              <w:jc w:val="center"/>
            </w:pPr>
            <w:r w:rsidRPr="00604D4C">
              <w:t xml:space="preserve"> 0 баллов; проявлен:</w:t>
            </w:r>
          </w:p>
          <w:p w14:paraId="2CF8791A" w14:textId="77777777" w:rsidR="000D5E62" w:rsidRDefault="000D5E62" w:rsidP="00CB2BC2">
            <w:pPr>
              <w:jc w:val="center"/>
            </w:pPr>
            <w:r w:rsidRPr="00604D4C">
              <w:t xml:space="preserve">1 балл  </w:t>
            </w:r>
          </w:p>
        </w:tc>
        <w:tc>
          <w:tcPr>
            <w:tcW w:w="1426" w:type="dxa"/>
            <w:vMerge/>
          </w:tcPr>
          <w:p w14:paraId="534A9470" w14:textId="77777777" w:rsidR="000D5E62" w:rsidRPr="000D5E62" w:rsidRDefault="000D5E62" w:rsidP="00CB2BC2">
            <w:pPr>
              <w:jc w:val="center"/>
            </w:pPr>
          </w:p>
        </w:tc>
      </w:tr>
      <w:tr w:rsidR="000D5E62" w14:paraId="173C7041" w14:textId="77777777" w:rsidTr="00CB2BC2">
        <w:tc>
          <w:tcPr>
            <w:tcW w:w="676" w:type="dxa"/>
            <w:vMerge/>
          </w:tcPr>
          <w:p w14:paraId="3F2733A9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5DF5A2D9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33755179" w14:textId="77777777" w:rsidR="000D5E62" w:rsidRDefault="000D5E62" w:rsidP="00CB2BC2">
            <w:pPr>
              <w:jc w:val="center"/>
            </w:pPr>
            <w:r>
              <w:t>Презентация:</w:t>
            </w:r>
          </w:p>
          <w:p w14:paraId="36C3655A" w14:textId="77777777" w:rsidR="000D5E62" w:rsidRPr="00604D4C" w:rsidRDefault="000D5E62" w:rsidP="00CB2BC2">
            <w:pPr>
              <w:jc w:val="center"/>
            </w:pPr>
            <w:r>
              <w:t xml:space="preserve">Объём слайдов не более 5  </w:t>
            </w:r>
          </w:p>
        </w:tc>
        <w:tc>
          <w:tcPr>
            <w:tcW w:w="1760" w:type="dxa"/>
          </w:tcPr>
          <w:p w14:paraId="0113F1BC" w14:textId="77777777" w:rsidR="000D5E62" w:rsidRDefault="000D5E62" w:rsidP="00CB2BC2">
            <w:pPr>
              <w:jc w:val="center"/>
            </w:pPr>
            <w:r>
              <w:t>Показатель</w:t>
            </w:r>
            <w:r w:rsidRPr="00604D4C">
              <w:t xml:space="preserve"> не проявлен:</w:t>
            </w:r>
          </w:p>
          <w:p w14:paraId="752D6A13" w14:textId="77777777" w:rsidR="000D5E62" w:rsidRDefault="000D5E62" w:rsidP="00CB2BC2">
            <w:pPr>
              <w:jc w:val="center"/>
            </w:pPr>
            <w:r w:rsidRPr="00604D4C">
              <w:t xml:space="preserve"> 0 баллов; проявлен:</w:t>
            </w:r>
          </w:p>
          <w:p w14:paraId="6A4B3E42" w14:textId="77777777" w:rsidR="000D5E62" w:rsidRPr="00604D4C" w:rsidRDefault="000D5E62" w:rsidP="00CB2BC2">
            <w:pPr>
              <w:jc w:val="center"/>
            </w:pPr>
            <w:r w:rsidRPr="00604D4C">
              <w:t xml:space="preserve">1 балл  </w:t>
            </w:r>
          </w:p>
        </w:tc>
        <w:tc>
          <w:tcPr>
            <w:tcW w:w="1426" w:type="dxa"/>
            <w:vMerge/>
          </w:tcPr>
          <w:p w14:paraId="63A049CF" w14:textId="77777777" w:rsidR="000D5E62" w:rsidRPr="000D5E62" w:rsidRDefault="000D5E62" w:rsidP="00CB2BC2">
            <w:pPr>
              <w:jc w:val="center"/>
            </w:pPr>
          </w:p>
        </w:tc>
      </w:tr>
      <w:tr w:rsidR="000D5E62" w14:paraId="368BE49C" w14:textId="77777777" w:rsidTr="00CB2BC2">
        <w:tc>
          <w:tcPr>
            <w:tcW w:w="676" w:type="dxa"/>
            <w:vMerge/>
          </w:tcPr>
          <w:p w14:paraId="04AB303A" w14:textId="77777777" w:rsidR="000D5E62" w:rsidRDefault="000D5E62" w:rsidP="00CB2BC2">
            <w:pPr>
              <w:jc w:val="center"/>
            </w:pPr>
          </w:p>
        </w:tc>
        <w:tc>
          <w:tcPr>
            <w:tcW w:w="2640" w:type="dxa"/>
            <w:vMerge/>
          </w:tcPr>
          <w:p w14:paraId="3665E6E8" w14:textId="77777777" w:rsidR="000D5E62" w:rsidRDefault="000D5E62" w:rsidP="00CB2BC2">
            <w:pPr>
              <w:jc w:val="center"/>
            </w:pPr>
          </w:p>
        </w:tc>
        <w:tc>
          <w:tcPr>
            <w:tcW w:w="2843" w:type="dxa"/>
          </w:tcPr>
          <w:p w14:paraId="7E5810D8" w14:textId="77777777" w:rsidR="000D5E62" w:rsidRDefault="000D5E62" w:rsidP="00CB2BC2">
            <w:pPr>
              <w:jc w:val="center"/>
            </w:pPr>
            <w:r>
              <w:t>Оформление презентации:</w:t>
            </w:r>
          </w:p>
          <w:p w14:paraId="138B2203" w14:textId="77777777" w:rsidR="000D5E62" w:rsidRDefault="000D5E62" w:rsidP="00CB2BC2">
            <w:pPr>
              <w:jc w:val="center"/>
            </w:pPr>
            <w:r>
              <w:t>оригинальность, творческий подход</w:t>
            </w:r>
          </w:p>
          <w:p w14:paraId="5BA48429" w14:textId="77777777" w:rsidR="000D5E62" w:rsidRDefault="000D5E62" w:rsidP="00CB2BC2">
            <w:pPr>
              <w:jc w:val="center"/>
            </w:pPr>
          </w:p>
        </w:tc>
        <w:tc>
          <w:tcPr>
            <w:tcW w:w="1760" w:type="dxa"/>
          </w:tcPr>
          <w:p w14:paraId="516F0624" w14:textId="77777777" w:rsidR="000D5E62" w:rsidRDefault="000D5E62" w:rsidP="00CB2BC2">
            <w:pPr>
              <w:jc w:val="center"/>
            </w:pPr>
            <w:r w:rsidRPr="00604D4C">
              <w:t>Показатель проявлен</w:t>
            </w:r>
            <w:r>
              <w:t xml:space="preserve"> частично</w:t>
            </w:r>
            <w:r w:rsidRPr="00604D4C">
              <w:t>:</w:t>
            </w:r>
          </w:p>
          <w:p w14:paraId="2B4B667A" w14:textId="77777777" w:rsidR="000D5E62" w:rsidRDefault="000D5E62" w:rsidP="00CB2BC2">
            <w:pPr>
              <w:jc w:val="center"/>
            </w:pPr>
            <w:r>
              <w:t>1 балл.</w:t>
            </w:r>
          </w:p>
          <w:p w14:paraId="06A7102B" w14:textId="77777777" w:rsidR="000D5E62" w:rsidRDefault="000D5E62" w:rsidP="00CB2BC2">
            <w:pPr>
              <w:jc w:val="center"/>
            </w:pPr>
            <w:r>
              <w:t>Показатель проявлен в полном объеме:</w:t>
            </w:r>
          </w:p>
          <w:p w14:paraId="5223FDCA" w14:textId="77777777" w:rsidR="000D5E62" w:rsidRDefault="000D5E62" w:rsidP="00CB2BC2">
            <w:pPr>
              <w:jc w:val="center"/>
            </w:pPr>
            <w:r>
              <w:t>2 балла.</w:t>
            </w:r>
          </w:p>
          <w:p w14:paraId="49CC02C0" w14:textId="77777777" w:rsidR="000D5E62" w:rsidRPr="00604D4C" w:rsidRDefault="000D5E62" w:rsidP="00CB2BC2">
            <w:pPr>
              <w:jc w:val="center"/>
            </w:pPr>
          </w:p>
        </w:tc>
        <w:tc>
          <w:tcPr>
            <w:tcW w:w="1426" w:type="dxa"/>
            <w:vMerge/>
          </w:tcPr>
          <w:p w14:paraId="32926DD2" w14:textId="77777777" w:rsidR="000D5E62" w:rsidRPr="000D5E62" w:rsidRDefault="000D5E62" w:rsidP="00CB2BC2">
            <w:pPr>
              <w:jc w:val="center"/>
            </w:pPr>
          </w:p>
        </w:tc>
      </w:tr>
      <w:tr w:rsidR="000D5E62" w14:paraId="40205A89" w14:textId="77777777" w:rsidTr="00CB2BC2">
        <w:tc>
          <w:tcPr>
            <w:tcW w:w="7919" w:type="dxa"/>
            <w:gridSpan w:val="4"/>
          </w:tcPr>
          <w:p w14:paraId="2FCE0DEA" w14:textId="77777777" w:rsidR="000D5E62" w:rsidRPr="000D5E62" w:rsidRDefault="000D5E62" w:rsidP="00CB2BC2">
            <w:pPr>
              <w:tabs>
                <w:tab w:val="left" w:pos="5355"/>
              </w:tabs>
              <w:jc w:val="center"/>
            </w:pPr>
            <w:r w:rsidRPr="000D5E62">
              <w:t>Итого максимальный балл</w:t>
            </w:r>
          </w:p>
          <w:p w14:paraId="0EF88A4D" w14:textId="77777777" w:rsidR="000D5E62" w:rsidRPr="00B73A4A" w:rsidRDefault="000D5E62" w:rsidP="00CB2BC2">
            <w:pPr>
              <w:tabs>
                <w:tab w:val="left" w:pos="5355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14:paraId="6FDE599A" w14:textId="60B10B16" w:rsidR="000D5E62" w:rsidRPr="000D5E62" w:rsidRDefault="00C12B1F" w:rsidP="00CB2BC2">
            <w:pPr>
              <w:jc w:val="center"/>
            </w:pPr>
            <w:r>
              <w:t>34</w:t>
            </w:r>
          </w:p>
        </w:tc>
      </w:tr>
    </w:tbl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F9F7C17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6468545F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1179AE6F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4259DB6" w14:textId="77777777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32200A3D" w14:textId="7097646D" w:rsidR="000D5E62" w:rsidRDefault="000D5E62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Приложение № 5</w:t>
      </w:r>
    </w:p>
    <w:p w14:paraId="5DB910BE" w14:textId="77777777" w:rsidR="000D5E62" w:rsidRDefault="000D5E62" w:rsidP="000D5E62">
      <w:pPr>
        <w:jc w:val="center"/>
        <w:rPr>
          <w:b/>
        </w:rPr>
      </w:pPr>
    </w:p>
    <w:p w14:paraId="1FC43F30" w14:textId="77777777" w:rsidR="000D5E62" w:rsidRDefault="000D5E62" w:rsidP="000D5E62">
      <w:pPr>
        <w:jc w:val="center"/>
        <w:rPr>
          <w:b/>
        </w:rPr>
      </w:pPr>
    </w:p>
    <w:p w14:paraId="46B8D912" w14:textId="77777777" w:rsidR="000D5E62" w:rsidRDefault="000D5E62" w:rsidP="000D5E62">
      <w:pPr>
        <w:jc w:val="center"/>
        <w:rPr>
          <w:b/>
        </w:rPr>
      </w:pPr>
    </w:p>
    <w:p w14:paraId="0A918777" w14:textId="77777777" w:rsidR="000D5E62" w:rsidRPr="000D5E62" w:rsidRDefault="000D5E62" w:rsidP="000D5E62">
      <w:pPr>
        <w:jc w:val="center"/>
        <w:rPr>
          <w:sz w:val="28"/>
          <w:szCs w:val="28"/>
        </w:rPr>
      </w:pPr>
      <w:r w:rsidRPr="000D5E62">
        <w:rPr>
          <w:sz w:val="28"/>
          <w:szCs w:val="28"/>
        </w:rPr>
        <w:t xml:space="preserve">СОГЛАСИЕ НА РАЗМЕЩЕНИЕ ФОТО и ВИДЕО </w:t>
      </w:r>
    </w:p>
    <w:p w14:paraId="0C06A3E5" w14:textId="77777777" w:rsidR="000D5E62" w:rsidRPr="000D5E62" w:rsidRDefault="000D5E62" w:rsidP="000D5E62">
      <w:pPr>
        <w:rPr>
          <w:sz w:val="28"/>
          <w:szCs w:val="28"/>
        </w:rPr>
      </w:pPr>
    </w:p>
    <w:p w14:paraId="75CA3C7D" w14:textId="77777777" w:rsidR="000D5E62" w:rsidRPr="0007364A" w:rsidRDefault="000D5E62" w:rsidP="000D5E62">
      <w:r w:rsidRPr="0007364A">
        <w:t xml:space="preserve">Я, _______________________________________________________________________,  </w:t>
      </w:r>
    </w:p>
    <w:p w14:paraId="6A7F7F5E" w14:textId="77777777" w:rsidR="000D5E62" w:rsidRPr="00C04824" w:rsidRDefault="000D5E62" w:rsidP="000D5E62">
      <w:pPr>
        <w:jc w:val="center"/>
        <w:rPr>
          <w:vertAlign w:val="superscript"/>
        </w:rPr>
      </w:pPr>
      <w:r w:rsidRPr="0007364A">
        <w:rPr>
          <w:vertAlign w:val="superscript"/>
        </w:rPr>
        <w:t>Фамилия, имя, отчество родителя (законного представителя)</w:t>
      </w:r>
    </w:p>
    <w:p w14:paraId="38463202" w14:textId="4A20B636" w:rsidR="000D5E62" w:rsidRPr="000D5E62" w:rsidRDefault="000D5E62" w:rsidP="000D5E6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D5E62">
        <w:rPr>
          <w:sz w:val="28"/>
          <w:szCs w:val="28"/>
        </w:rPr>
        <w:t xml:space="preserve">даю согласие на фото и видеосъемку конкурсных испытаний интеллектуальной игры–конкурса «Юные академики – 2024», посвященной </w:t>
      </w:r>
      <w:r w:rsidR="0080088F">
        <w:rPr>
          <w:sz w:val="28"/>
          <w:szCs w:val="28"/>
        </w:rPr>
        <w:t xml:space="preserve">300 – </w:t>
      </w:r>
      <w:proofErr w:type="spellStart"/>
      <w:r w:rsidR="0080088F">
        <w:rPr>
          <w:sz w:val="28"/>
          <w:szCs w:val="28"/>
        </w:rPr>
        <w:t>летию</w:t>
      </w:r>
      <w:proofErr w:type="spellEnd"/>
      <w:r w:rsidR="0080088F">
        <w:rPr>
          <w:sz w:val="28"/>
          <w:szCs w:val="28"/>
        </w:rPr>
        <w:t xml:space="preserve"> Российской Академии наук»</w:t>
      </w:r>
      <w:r w:rsidRPr="000D5E62">
        <w:rPr>
          <w:sz w:val="28"/>
          <w:szCs w:val="28"/>
        </w:rPr>
        <w:t xml:space="preserve"> для воспитанников 6–7 лет </w:t>
      </w:r>
      <w:r w:rsidRPr="000D5E62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образовательных организаций города Екатеринбурга</w:t>
      </w:r>
      <w:r w:rsidRPr="000D5E62">
        <w:rPr>
          <w:sz w:val="28"/>
          <w:szCs w:val="28"/>
        </w:rPr>
        <w:t>, в которой принимает участие мой ребенок</w:t>
      </w:r>
    </w:p>
    <w:p w14:paraId="77F9500A" w14:textId="77777777" w:rsidR="000D5E62" w:rsidRPr="00225A93" w:rsidRDefault="000D5E62" w:rsidP="000D5E62">
      <w:pPr>
        <w:autoSpaceDE w:val="0"/>
        <w:autoSpaceDN w:val="0"/>
        <w:adjustRightInd w:val="0"/>
        <w:rPr>
          <w:sz w:val="26"/>
          <w:szCs w:val="26"/>
        </w:rPr>
      </w:pPr>
      <w:r w:rsidRPr="00225A93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_______________________________</w:t>
      </w:r>
    </w:p>
    <w:p w14:paraId="32807D41" w14:textId="77777777" w:rsidR="000D5E62" w:rsidRPr="00225A93" w:rsidRDefault="000D5E62" w:rsidP="000D5E62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225A93">
        <w:rPr>
          <w:sz w:val="26"/>
          <w:szCs w:val="26"/>
          <w:vertAlign w:val="superscript"/>
        </w:rPr>
        <w:t>ФИ, группа, ДОУ №</w:t>
      </w:r>
    </w:p>
    <w:p w14:paraId="0651F691" w14:textId="63A4B572" w:rsidR="000D5E62" w:rsidRPr="000D5E62" w:rsidRDefault="000D5E62" w:rsidP="000D5E62">
      <w:pPr>
        <w:spacing w:line="276" w:lineRule="auto"/>
        <w:jc w:val="both"/>
        <w:rPr>
          <w:sz w:val="28"/>
          <w:szCs w:val="28"/>
        </w:rPr>
      </w:pPr>
      <w:r w:rsidRPr="000D5E62">
        <w:rPr>
          <w:sz w:val="28"/>
          <w:szCs w:val="28"/>
        </w:rPr>
        <w:t>с дальнейшим размещением фотоматериала на официальном сайте МАДОУ детского сада № 82 (организатора Конкурса).</w:t>
      </w:r>
    </w:p>
    <w:p w14:paraId="116CC4E3" w14:textId="2136CACE" w:rsidR="000D5E62" w:rsidRPr="000D5E62" w:rsidRDefault="000D5E62" w:rsidP="000D5E62">
      <w:pPr>
        <w:spacing w:line="276" w:lineRule="auto"/>
        <w:jc w:val="both"/>
        <w:rPr>
          <w:sz w:val="28"/>
          <w:szCs w:val="28"/>
        </w:rPr>
      </w:pPr>
      <w:r w:rsidRPr="000D5E62">
        <w:rPr>
          <w:sz w:val="28"/>
          <w:szCs w:val="28"/>
        </w:rPr>
        <w:t>Настоящие согласие дается на весь срок проведения конкурсного ме</w:t>
      </w:r>
      <w:r>
        <w:rPr>
          <w:sz w:val="28"/>
          <w:szCs w:val="28"/>
        </w:rPr>
        <w:t>роприятия «Юные академики – 2024</w:t>
      </w:r>
      <w:r w:rsidRPr="000D5E62">
        <w:rPr>
          <w:sz w:val="28"/>
          <w:szCs w:val="28"/>
        </w:rPr>
        <w:t>».</w:t>
      </w:r>
    </w:p>
    <w:p w14:paraId="14C9F263" w14:textId="77777777" w:rsidR="000D5E62" w:rsidRPr="0007364A" w:rsidRDefault="000D5E62" w:rsidP="000D5E62">
      <w:pPr>
        <w:jc w:val="both"/>
      </w:pPr>
    </w:p>
    <w:p w14:paraId="2264831A" w14:textId="77777777" w:rsidR="000D5E62" w:rsidRPr="0007364A" w:rsidRDefault="000D5E62" w:rsidP="000D5E62">
      <w:r w:rsidRPr="0007364A">
        <w:tab/>
      </w:r>
      <w:r w:rsidRPr="0007364A">
        <w:tab/>
        <w:t>_____________________</w:t>
      </w:r>
      <w:r w:rsidRPr="0007364A">
        <w:tab/>
      </w:r>
      <w:r w:rsidRPr="0007364A">
        <w:tab/>
        <w:t>_______________</w:t>
      </w:r>
    </w:p>
    <w:p w14:paraId="05064CB3" w14:textId="77777777" w:rsidR="000D5E62" w:rsidRPr="0007364A" w:rsidRDefault="000D5E62" w:rsidP="000D5E62">
      <w:pPr>
        <w:rPr>
          <w:vertAlign w:val="superscript"/>
        </w:rPr>
      </w:pPr>
      <w:r w:rsidRPr="0007364A">
        <w:tab/>
      </w:r>
      <w:r w:rsidRPr="0007364A">
        <w:tab/>
        <w:t xml:space="preserve">        </w:t>
      </w:r>
      <w:r w:rsidRPr="0007364A">
        <w:rPr>
          <w:vertAlign w:val="superscript"/>
        </w:rPr>
        <w:t>подпись</w:t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</w:r>
      <w:r w:rsidRPr="0007364A">
        <w:rPr>
          <w:vertAlign w:val="superscript"/>
        </w:rPr>
        <w:tab/>
        <w:t xml:space="preserve">   расшифровка подписи</w:t>
      </w:r>
    </w:p>
    <w:p w14:paraId="0DDA4B90" w14:textId="77777777" w:rsidR="000D5E62" w:rsidRDefault="000D5E62" w:rsidP="000D5E62">
      <w:pPr>
        <w:rPr>
          <w:rFonts w:ascii="Liberation Serif" w:eastAsia="Liberation Serif" w:hAnsi="Liberation Serif" w:cs="Liberation Serif"/>
          <w:sz w:val="28"/>
          <w:szCs w:val="28"/>
        </w:rPr>
      </w:pPr>
    </w:p>
    <w:sectPr w:rsidR="000D5E6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3A78"/>
    <w:multiLevelType w:val="hybridMultilevel"/>
    <w:tmpl w:val="5CFCB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CA3"/>
    <w:multiLevelType w:val="hybridMultilevel"/>
    <w:tmpl w:val="4F388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B90AAF"/>
    <w:multiLevelType w:val="hybridMultilevel"/>
    <w:tmpl w:val="3E023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1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92292"/>
    <w:rsid w:val="000B760A"/>
    <w:rsid w:val="000D5E62"/>
    <w:rsid w:val="002073FA"/>
    <w:rsid w:val="0032346B"/>
    <w:rsid w:val="0042378C"/>
    <w:rsid w:val="00430F5B"/>
    <w:rsid w:val="00457DDB"/>
    <w:rsid w:val="0048375E"/>
    <w:rsid w:val="004E59AA"/>
    <w:rsid w:val="00557EB3"/>
    <w:rsid w:val="00633376"/>
    <w:rsid w:val="006575EB"/>
    <w:rsid w:val="00671D59"/>
    <w:rsid w:val="007C5046"/>
    <w:rsid w:val="008006C8"/>
    <w:rsid w:val="0080088F"/>
    <w:rsid w:val="00813505"/>
    <w:rsid w:val="008250D8"/>
    <w:rsid w:val="008509EA"/>
    <w:rsid w:val="00A73CB4"/>
    <w:rsid w:val="00AB4F2B"/>
    <w:rsid w:val="00AE7FF4"/>
    <w:rsid w:val="00BE5585"/>
    <w:rsid w:val="00C12B1F"/>
    <w:rsid w:val="00CF3C44"/>
    <w:rsid w:val="00DD746B"/>
    <w:rsid w:val="00E725BF"/>
    <w:rsid w:val="00E818DE"/>
    <w:rsid w:val="00FB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4">
    <w:name w:val="Основной текст (2)_"/>
    <w:basedOn w:val="a0"/>
    <w:link w:val="25"/>
    <w:rsid w:val="000D5E62"/>
    <w:rPr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D5E62"/>
    <w:pPr>
      <w:widowControl w:val="0"/>
      <w:shd w:val="clear" w:color="auto" w:fill="FFFFFF"/>
      <w:spacing w:line="216" w:lineRule="exac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8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2024-04-27T12:45:00Z</dcterms:created>
  <dcterms:modified xsi:type="dcterms:W3CDTF">2024-04-27T12:45:00Z</dcterms:modified>
</cp:coreProperties>
</file>